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ayout w:type="fixed"/>
        <w:tblLook w:val="04A0"/>
      </w:tblPr>
      <w:tblGrid>
        <w:gridCol w:w="594"/>
        <w:gridCol w:w="1569"/>
        <w:gridCol w:w="1775"/>
        <w:gridCol w:w="1668"/>
        <w:gridCol w:w="1668"/>
        <w:gridCol w:w="1668"/>
        <w:gridCol w:w="1668"/>
        <w:gridCol w:w="1668"/>
        <w:gridCol w:w="1668"/>
        <w:gridCol w:w="1668"/>
      </w:tblGrid>
      <w:tr w:rsidR="003C0382" w:rsidRPr="002216B6" w:rsidTr="003C0382">
        <w:trPr>
          <w:trHeight w:val="565"/>
        </w:trPr>
        <w:tc>
          <w:tcPr>
            <w:tcW w:w="594" w:type="dxa"/>
          </w:tcPr>
          <w:p w:rsidR="003C0382" w:rsidRPr="002216B6" w:rsidRDefault="003C0382"/>
        </w:tc>
        <w:tc>
          <w:tcPr>
            <w:tcW w:w="1569" w:type="dxa"/>
          </w:tcPr>
          <w:p w:rsidR="003C0382" w:rsidRPr="002216B6" w:rsidRDefault="008A546D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Február</w:t>
            </w:r>
            <w:r w:rsidR="003C0382" w:rsidRPr="002216B6">
              <w:rPr>
                <w:b/>
                <w:bCs w:val="0"/>
                <w:i/>
                <w:iCs/>
              </w:rPr>
              <w:t xml:space="preserve"> 26</w:t>
            </w:r>
          </w:p>
          <w:p w:rsidR="003C0382" w:rsidRPr="002216B6" w:rsidRDefault="003C0382">
            <w:r w:rsidRPr="002216B6">
              <w:rPr>
                <w:b/>
                <w:bCs w:val="0"/>
                <w:i/>
                <w:iCs/>
              </w:rPr>
              <w:t>P</w:t>
            </w:r>
            <w:r w:rsidR="008A546D" w:rsidRPr="002216B6">
              <w:rPr>
                <w:b/>
                <w:bCs w:val="0"/>
                <w:i/>
                <w:iCs/>
              </w:rPr>
              <w:t>éntek</w:t>
            </w:r>
          </w:p>
        </w:tc>
        <w:tc>
          <w:tcPr>
            <w:tcW w:w="1775" w:type="dxa"/>
          </w:tcPr>
          <w:p w:rsidR="003C0382" w:rsidRPr="002216B6" w:rsidRDefault="00094C72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Február</w:t>
            </w:r>
            <w:r w:rsidR="003C0382" w:rsidRPr="002216B6">
              <w:rPr>
                <w:b/>
                <w:bCs w:val="0"/>
                <w:i/>
                <w:iCs/>
              </w:rPr>
              <w:t xml:space="preserve"> 27</w:t>
            </w:r>
          </w:p>
          <w:p w:rsidR="003C0382" w:rsidRPr="002216B6" w:rsidRDefault="003C0382">
            <w:r w:rsidRPr="002216B6">
              <w:rPr>
                <w:b/>
                <w:bCs w:val="0"/>
                <w:i/>
                <w:iCs/>
              </w:rPr>
              <w:t>S</w:t>
            </w:r>
            <w:r w:rsidR="00094C72" w:rsidRPr="002216B6">
              <w:rPr>
                <w:b/>
                <w:bCs w:val="0"/>
                <w:i/>
                <w:iCs/>
              </w:rPr>
              <w:t>zombat</w:t>
            </w:r>
          </w:p>
        </w:tc>
        <w:tc>
          <w:tcPr>
            <w:tcW w:w="1668" w:type="dxa"/>
          </w:tcPr>
          <w:p w:rsidR="003C0382" w:rsidRPr="002216B6" w:rsidRDefault="00094C72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Március</w:t>
            </w:r>
            <w:r w:rsidR="003C0382" w:rsidRPr="002216B6">
              <w:rPr>
                <w:b/>
                <w:bCs w:val="0"/>
                <w:i/>
                <w:iCs/>
              </w:rPr>
              <w:t xml:space="preserve"> 4 P</w:t>
            </w:r>
            <w:r w:rsidRPr="002216B6">
              <w:rPr>
                <w:b/>
                <w:bCs w:val="0"/>
                <w:i/>
                <w:iCs/>
              </w:rPr>
              <w:t>éntek</w:t>
            </w:r>
          </w:p>
        </w:tc>
        <w:tc>
          <w:tcPr>
            <w:tcW w:w="1668" w:type="dxa"/>
          </w:tcPr>
          <w:p w:rsidR="003C0382" w:rsidRPr="002216B6" w:rsidRDefault="00094C72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Március</w:t>
            </w:r>
            <w:r w:rsidR="003C0382" w:rsidRPr="002216B6">
              <w:rPr>
                <w:b/>
                <w:bCs w:val="0"/>
                <w:i/>
                <w:iCs/>
              </w:rPr>
              <w:t xml:space="preserve"> 5 S</w:t>
            </w:r>
            <w:r w:rsidRPr="002216B6">
              <w:rPr>
                <w:b/>
                <w:bCs w:val="0"/>
                <w:i/>
                <w:iCs/>
              </w:rPr>
              <w:t>zombat</w:t>
            </w:r>
          </w:p>
        </w:tc>
        <w:tc>
          <w:tcPr>
            <w:tcW w:w="1668" w:type="dxa"/>
          </w:tcPr>
          <w:p w:rsidR="003C0382" w:rsidRPr="002216B6" w:rsidRDefault="00094C72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Március</w:t>
            </w:r>
            <w:r w:rsidR="003C0382" w:rsidRPr="002216B6">
              <w:rPr>
                <w:b/>
                <w:bCs w:val="0"/>
                <w:i/>
                <w:iCs/>
              </w:rPr>
              <w:t xml:space="preserve"> 11 P</w:t>
            </w:r>
            <w:r w:rsidRPr="002216B6">
              <w:rPr>
                <w:b/>
                <w:bCs w:val="0"/>
                <w:i/>
                <w:iCs/>
              </w:rPr>
              <w:t>éntek</w:t>
            </w:r>
          </w:p>
        </w:tc>
        <w:tc>
          <w:tcPr>
            <w:tcW w:w="1668" w:type="dxa"/>
          </w:tcPr>
          <w:p w:rsidR="003C0382" w:rsidRPr="002216B6" w:rsidRDefault="00094C72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Március</w:t>
            </w:r>
            <w:r w:rsidR="003C0382" w:rsidRPr="002216B6">
              <w:rPr>
                <w:b/>
                <w:bCs w:val="0"/>
                <w:i/>
                <w:iCs/>
              </w:rPr>
              <w:t xml:space="preserve"> 12 S</w:t>
            </w:r>
            <w:r w:rsidRPr="002216B6">
              <w:rPr>
                <w:b/>
                <w:bCs w:val="0"/>
                <w:i/>
                <w:iCs/>
              </w:rPr>
              <w:t>zombat</w:t>
            </w:r>
          </w:p>
        </w:tc>
        <w:tc>
          <w:tcPr>
            <w:tcW w:w="1668" w:type="dxa"/>
          </w:tcPr>
          <w:p w:rsidR="003C0382" w:rsidRPr="002216B6" w:rsidRDefault="00094C72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Március</w:t>
            </w:r>
            <w:r w:rsidR="003C0382" w:rsidRPr="002216B6">
              <w:rPr>
                <w:b/>
                <w:bCs w:val="0"/>
                <w:i/>
                <w:iCs/>
              </w:rPr>
              <w:t xml:space="preserve"> 18 P</w:t>
            </w:r>
            <w:r w:rsidRPr="002216B6">
              <w:rPr>
                <w:b/>
                <w:bCs w:val="0"/>
                <w:i/>
                <w:iCs/>
              </w:rPr>
              <w:t>éntek</w:t>
            </w:r>
          </w:p>
        </w:tc>
        <w:tc>
          <w:tcPr>
            <w:tcW w:w="1668" w:type="dxa"/>
          </w:tcPr>
          <w:p w:rsidR="003C0382" w:rsidRPr="002216B6" w:rsidRDefault="00094C72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Március</w:t>
            </w:r>
            <w:r w:rsidR="003C0382" w:rsidRPr="002216B6">
              <w:rPr>
                <w:b/>
                <w:bCs w:val="0"/>
                <w:i/>
                <w:iCs/>
              </w:rPr>
              <w:t xml:space="preserve"> 19 S</w:t>
            </w:r>
            <w:r w:rsidRPr="002216B6">
              <w:rPr>
                <w:b/>
                <w:bCs w:val="0"/>
                <w:i/>
                <w:iCs/>
              </w:rPr>
              <w:t>zombat</w:t>
            </w:r>
          </w:p>
        </w:tc>
        <w:tc>
          <w:tcPr>
            <w:tcW w:w="1668" w:type="dxa"/>
          </w:tcPr>
          <w:p w:rsidR="003C0382" w:rsidRPr="002216B6" w:rsidRDefault="00094C72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Április</w:t>
            </w:r>
            <w:r w:rsidR="003C0382" w:rsidRPr="002216B6">
              <w:rPr>
                <w:b/>
                <w:bCs w:val="0"/>
                <w:i/>
                <w:iCs/>
              </w:rPr>
              <w:t xml:space="preserve"> 1 P</w:t>
            </w:r>
            <w:r w:rsidRPr="002216B6">
              <w:rPr>
                <w:b/>
                <w:bCs w:val="0"/>
                <w:i/>
                <w:iCs/>
              </w:rPr>
              <w:t>éntek</w:t>
            </w:r>
          </w:p>
        </w:tc>
      </w:tr>
      <w:tr w:rsidR="003C0382" w:rsidRPr="002216B6" w:rsidTr="00B622EA">
        <w:trPr>
          <w:trHeight w:val="2813"/>
        </w:trPr>
        <w:tc>
          <w:tcPr>
            <w:tcW w:w="594" w:type="dxa"/>
            <w:vAlign w:val="center"/>
          </w:tcPr>
          <w:p w:rsidR="003C0382" w:rsidRPr="002216B6" w:rsidRDefault="003C0382" w:rsidP="00DE0696">
            <w:pPr>
              <w:jc w:val="center"/>
            </w:pPr>
            <w:r w:rsidRPr="002216B6">
              <w:t>I</w:t>
            </w:r>
          </w:p>
          <w:p w:rsidR="00031B42" w:rsidRPr="002216B6" w:rsidRDefault="00031B42" w:rsidP="00DE0696">
            <w:pPr>
              <w:jc w:val="center"/>
            </w:pPr>
            <w:r w:rsidRPr="002216B6">
              <w:t>év</w:t>
            </w:r>
          </w:p>
        </w:tc>
        <w:tc>
          <w:tcPr>
            <w:tcW w:w="1569" w:type="dxa"/>
          </w:tcPr>
          <w:p w:rsidR="00E0683C" w:rsidRPr="002216B6" w:rsidRDefault="003C0382" w:rsidP="00E0683C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3C0382" w:rsidRPr="002216B6" w:rsidRDefault="003C038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Vallás-</w:t>
            </w:r>
          </w:p>
          <w:p w:rsidR="003C0382" w:rsidRPr="002216B6" w:rsidRDefault="003C0382" w:rsidP="00DB2F9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filozófia</w:t>
            </w:r>
          </w:p>
          <w:p w:rsidR="003C0382" w:rsidRPr="002216B6" w:rsidRDefault="003C0382">
            <w:r w:rsidRPr="002216B6">
              <w:t>Dr. Pásztori</w:t>
            </w:r>
          </w:p>
          <w:p w:rsidR="003C0382" w:rsidRPr="002216B6" w:rsidRDefault="003C0382">
            <w:r w:rsidRPr="002216B6">
              <w:t>Kupán</w:t>
            </w:r>
          </w:p>
          <w:p w:rsidR="003C0382" w:rsidRPr="002216B6" w:rsidRDefault="003C0382">
            <w:r w:rsidRPr="002216B6">
              <w:t>István</w:t>
            </w:r>
          </w:p>
          <w:p w:rsidR="003C0382" w:rsidRPr="002216B6" w:rsidRDefault="003C0382"/>
          <w:p w:rsidR="003C0382" w:rsidRPr="002216B6" w:rsidRDefault="0091622A" w:rsidP="00C24644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3C0382" w:rsidRPr="002216B6" w:rsidRDefault="003C0382"/>
        </w:tc>
        <w:tc>
          <w:tcPr>
            <w:tcW w:w="1775" w:type="dxa"/>
          </w:tcPr>
          <w:p w:rsidR="003C0382" w:rsidRPr="002216B6" w:rsidRDefault="003C0382"/>
        </w:tc>
        <w:tc>
          <w:tcPr>
            <w:tcW w:w="1668" w:type="dxa"/>
          </w:tcPr>
          <w:p w:rsidR="003C0382" w:rsidRPr="002216B6" w:rsidRDefault="003C0382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3C0382" w:rsidRPr="002216B6" w:rsidRDefault="003C038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Bibliai</w:t>
            </w:r>
          </w:p>
          <w:p w:rsidR="003C0382" w:rsidRPr="002216B6" w:rsidRDefault="003C0382" w:rsidP="00DB2F9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tudományok</w:t>
            </w:r>
          </w:p>
          <w:p w:rsidR="003C0382" w:rsidRPr="002216B6" w:rsidRDefault="003C0382">
            <w:r w:rsidRPr="002216B6">
              <w:t>Dr. Kovács</w:t>
            </w:r>
          </w:p>
          <w:p w:rsidR="003C0382" w:rsidRPr="002216B6" w:rsidRDefault="003C0382">
            <w:r w:rsidRPr="002216B6">
              <w:t>Ábrahám</w:t>
            </w:r>
          </w:p>
          <w:p w:rsidR="003C0382" w:rsidRPr="002216B6" w:rsidRDefault="003C0382"/>
          <w:p w:rsidR="003C0382" w:rsidRPr="002216B6" w:rsidRDefault="0091622A" w:rsidP="00C24644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3C0382" w:rsidRPr="002216B6" w:rsidRDefault="003C0382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/>
        </w:tc>
        <w:tc>
          <w:tcPr>
            <w:tcW w:w="1668" w:type="dxa"/>
          </w:tcPr>
          <w:p w:rsidR="003C0382" w:rsidRPr="002216B6" w:rsidRDefault="003C0382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8-16</w:t>
            </w:r>
          </w:p>
          <w:p w:rsidR="003C0382" w:rsidRPr="002216B6" w:rsidRDefault="003C0382" w:rsidP="00DB2F9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Vallási néprajz</w:t>
            </w:r>
          </w:p>
          <w:p w:rsidR="003C0382" w:rsidRPr="002216B6" w:rsidRDefault="003C0382">
            <w:r w:rsidRPr="002216B6">
              <w:t>Dr. Barta Elek</w:t>
            </w:r>
          </w:p>
          <w:p w:rsidR="003C0382" w:rsidRPr="002216B6" w:rsidRDefault="003C0382"/>
          <w:p w:rsidR="003C0382" w:rsidRPr="002216B6" w:rsidRDefault="006C4767" w:rsidP="003C0382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 xml:space="preserve">TT </w:t>
            </w:r>
            <w:r w:rsidR="003C0382" w:rsidRPr="002216B6">
              <w:rPr>
                <w:sz w:val="20"/>
                <w:szCs w:val="20"/>
              </w:rPr>
              <w:t>Tanszék</w:t>
            </w:r>
          </w:p>
          <w:p w:rsidR="003C0382" w:rsidRPr="002216B6" w:rsidRDefault="003C0382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/>
        </w:tc>
        <w:tc>
          <w:tcPr>
            <w:tcW w:w="1668" w:type="dxa"/>
          </w:tcPr>
          <w:p w:rsidR="009171E5" w:rsidRPr="002216B6" w:rsidRDefault="009171E5" w:rsidP="009171E5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9171E5" w:rsidRPr="002216B6" w:rsidRDefault="009171E5" w:rsidP="009171E5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 xml:space="preserve">Bevezetés a </w:t>
            </w:r>
            <w:proofErr w:type="spellStart"/>
            <w:r w:rsidRPr="002216B6">
              <w:rPr>
                <w:i/>
                <w:iCs/>
              </w:rPr>
              <w:t>vallástud</w:t>
            </w:r>
            <w:proofErr w:type="spellEnd"/>
            <w:r w:rsidRPr="002216B6">
              <w:rPr>
                <w:i/>
                <w:iCs/>
              </w:rPr>
              <w:t>.</w:t>
            </w:r>
          </w:p>
          <w:p w:rsidR="009171E5" w:rsidRPr="002216B6" w:rsidRDefault="009171E5" w:rsidP="009171E5">
            <w:r w:rsidRPr="002216B6">
              <w:t>Dr. Kovács</w:t>
            </w:r>
          </w:p>
          <w:p w:rsidR="009171E5" w:rsidRPr="002216B6" w:rsidRDefault="009171E5" w:rsidP="009171E5">
            <w:r w:rsidRPr="002216B6">
              <w:t>Ábrahám</w:t>
            </w:r>
          </w:p>
          <w:p w:rsidR="009171E5" w:rsidRPr="002216B6" w:rsidRDefault="009171E5" w:rsidP="009171E5"/>
          <w:p w:rsidR="009171E5" w:rsidRPr="002216B6" w:rsidRDefault="009171E5" w:rsidP="009171E5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9171E5" w:rsidRPr="002216B6" w:rsidRDefault="009171E5" w:rsidP="009171E5">
            <w:pPr>
              <w:rPr>
                <w:sz w:val="20"/>
                <w:szCs w:val="20"/>
              </w:rPr>
            </w:pPr>
          </w:p>
          <w:p w:rsidR="009171E5" w:rsidRPr="002216B6" w:rsidRDefault="009171E5" w:rsidP="009171E5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3C0382" w:rsidRPr="002216B6" w:rsidRDefault="003C0382"/>
        </w:tc>
        <w:tc>
          <w:tcPr>
            <w:tcW w:w="1668" w:type="dxa"/>
          </w:tcPr>
          <w:p w:rsidR="003C0382" w:rsidRPr="002216B6" w:rsidRDefault="003C0382"/>
        </w:tc>
        <w:tc>
          <w:tcPr>
            <w:tcW w:w="1668" w:type="dxa"/>
          </w:tcPr>
          <w:p w:rsidR="003C0382" w:rsidRPr="002216B6" w:rsidRDefault="003C0382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3C0382" w:rsidRPr="002216B6" w:rsidRDefault="003C0382" w:rsidP="00DB2F9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 xml:space="preserve">Bevezetés a </w:t>
            </w:r>
            <w:proofErr w:type="spellStart"/>
            <w:r w:rsidR="00350314" w:rsidRPr="002216B6">
              <w:rPr>
                <w:i/>
                <w:iCs/>
              </w:rPr>
              <w:t>vallástud</w:t>
            </w:r>
            <w:proofErr w:type="spellEnd"/>
            <w:r w:rsidR="00350314" w:rsidRPr="002216B6">
              <w:rPr>
                <w:i/>
                <w:iCs/>
              </w:rPr>
              <w:t>.</w:t>
            </w:r>
          </w:p>
          <w:p w:rsidR="003C0382" w:rsidRPr="002216B6" w:rsidRDefault="003C0382" w:rsidP="003C0382">
            <w:r w:rsidRPr="002216B6">
              <w:t>Dr. Kovács</w:t>
            </w:r>
          </w:p>
          <w:p w:rsidR="003C0382" w:rsidRPr="002216B6" w:rsidRDefault="003C0382" w:rsidP="003C0382">
            <w:r w:rsidRPr="002216B6">
              <w:t>Ábrahám</w:t>
            </w:r>
          </w:p>
          <w:p w:rsidR="003C0382" w:rsidRPr="002216B6" w:rsidRDefault="003C0382" w:rsidP="003C0382"/>
          <w:p w:rsidR="003C0382" w:rsidRPr="002216B6" w:rsidRDefault="0091622A" w:rsidP="003C0382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3C0382" w:rsidRPr="002216B6" w:rsidRDefault="003C0382" w:rsidP="003C0382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3C0382" w:rsidRPr="002216B6" w:rsidRDefault="003C0382" w:rsidP="003C0382"/>
        </w:tc>
        <w:tc>
          <w:tcPr>
            <w:tcW w:w="1668" w:type="dxa"/>
          </w:tcPr>
          <w:p w:rsidR="003C0382" w:rsidRPr="002216B6" w:rsidRDefault="003C0382" w:rsidP="003C0382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8-16</w:t>
            </w:r>
          </w:p>
          <w:p w:rsidR="003C0382" w:rsidRPr="002216B6" w:rsidRDefault="003C0382" w:rsidP="00DB2F9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Vallási néprajz</w:t>
            </w:r>
          </w:p>
          <w:p w:rsidR="003C0382" w:rsidRPr="002216B6" w:rsidRDefault="003C0382" w:rsidP="003C0382">
            <w:r w:rsidRPr="002216B6">
              <w:t>Dr. Barta Elek</w:t>
            </w:r>
          </w:p>
          <w:p w:rsidR="003C0382" w:rsidRPr="002216B6" w:rsidRDefault="003C0382" w:rsidP="003C0382"/>
          <w:p w:rsidR="003C0382" w:rsidRPr="002216B6" w:rsidRDefault="00165765" w:rsidP="003C0382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 xml:space="preserve">TT </w:t>
            </w:r>
            <w:r w:rsidR="003C0382" w:rsidRPr="002216B6">
              <w:rPr>
                <w:sz w:val="20"/>
                <w:szCs w:val="20"/>
              </w:rPr>
              <w:t>Tanszék</w:t>
            </w:r>
          </w:p>
          <w:p w:rsidR="003C0382" w:rsidRPr="002216B6" w:rsidRDefault="003C0382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/>
        </w:tc>
        <w:tc>
          <w:tcPr>
            <w:tcW w:w="1668" w:type="dxa"/>
          </w:tcPr>
          <w:p w:rsidR="003C0382" w:rsidRPr="002216B6" w:rsidRDefault="003C0382" w:rsidP="0008193E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3C0382" w:rsidRPr="002216B6" w:rsidRDefault="003C0382" w:rsidP="0008193E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Vallás-</w:t>
            </w:r>
          </w:p>
          <w:p w:rsidR="003C0382" w:rsidRPr="002216B6" w:rsidRDefault="003C0382" w:rsidP="00DB2F9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filozófia</w:t>
            </w:r>
          </w:p>
          <w:p w:rsidR="003C0382" w:rsidRPr="002216B6" w:rsidRDefault="00EB7D9D" w:rsidP="0008193E">
            <w:r w:rsidRPr="002216B6">
              <w:t>D</w:t>
            </w:r>
            <w:r w:rsidR="003C0382" w:rsidRPr="002216B6">
              <w:t>r. Pásztori</w:t>
            </w:r>
          </w:p>
          <w:p w:rsidR="003C0382" w:rsidRPr="002216B6" w:rsidRDefault="003C0382" w:rsidP="0008193E">
            <w:r w:rsidRPr="002216B6">
              <w:t>Kupán</w:t>
            </w:r>
          </w:p>
          <w:p w:rsidR="003C0382" w:rsidRPr="002216B6" w:rsidRDefault="003C0382" w:rsidP="0008193E">
            <w:r w:rsidRPr="002216B6">
              <w:t>István</w:t>
            </w:r>
          </w:p>
          <w:p w:rsidR="003C0382" w:rsidRPr="002216B6" w:rsidRDefault="003C0382" w:rsidP="0008193E"/>
          <w:p w:rsidR="003C0382" w:rsidRPr="002216B6" w:rsidRDefault="0091622A" w:rsidP="0008193E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3C0382" w:rsidRPr="002216B6" w:rsidRDefault="003C0382" w:rsidP="0008193E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 w:rsidP="0008193E"/>
        </w:tc>
      </w:tr>
      <w:tr w:rsidR="009210F0" w:rsidRPr="002216B6" w:rsidTr="007E46F9">
        <w:trPr>
          <w:trHeight w:val="4818"/>
        </w:trPr>
        <w:tc>
          <w:tcPr>
            <w:tcW w:w="594" w:type="dxa"/>
            <w:vAlign w:val="center"/>
          </w:tcPr>
          <w:p w:rsidR="009210F0" w:rsidRPr="002216B6" w:rsidRDefault="009210F0" w:rsidP="00DE0696">
            <w:pPr>
              <w:jc w:val="center"/>
            </w:pPr>
            <w:r w:rsidRPr="002216B6">
              <w:t>II</w:t>
            </w:r>
          </w:p>
          <w:p w:rsidR="00031B42" w:rsidRPr="002216B6" w:rsidRDefault="00031B42" w:rsidP="00DE0696">
            <w:pPr>
              <w:jc w:val="center"/>
            </w:pPr>
            <w:r w:rsidRPr="002216B6">
              <w:t>év</w:t>
            </w:r>
          </w:p>
        </w:tc>
        <w:tc>
          <w:tcPr>
            <w:tcW w:w="1569" w:type="dxa"/>
          </w:tcPr>
          <w:p w:rsidR="009210F0" w:rsidRPr="002216B6" w:rsidRDefault="009210F0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9210F0" w:rsidRPr="002216B6" w:rsidRDefault="009210F0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Új vallási</w:t>
            </w:r>
          </w:p>
          <w:p w:rsidR="009210F0" w:rsidRPr="002216B6" w:rsidRDefault="009210F0" w:rsidP="00DB2F9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irányzatok</w:t>
            </w:r>
          </w:p>
          <w:p w:rsidR="009210F0" w:rsidRPr="002216B6" w:rsidRDefault="009210F0">
            <w:r w:rsidRPr="002216B6">
              <w:t>Dr. Pálfi</w:t>
            </w:r>
          </w:p>
          <w:p w:rsidR="009210F0" w:rsidRPr="002216B6" w:rsidRDefault="009210F0">
            <w:r w:rsidRPr="002216B6">
              <w:t>József</w:t>
            </w:r>
          </w:p>
          <w:p w:rsidR="009210F0" w:rsidRPr="002216B6" w:rsidRDefault="009210F0"/>
          <w:p w:rsidR="009210F0" w:rsidRPr="002216B6" w:rsidRDefault="00B9291F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 xml:space="preserve">TT </w:t>
            </w:r>
            <w:r w:rsidR="009210F0" w:rsidRPr="002216B6">
              <w:rPr>
                <w:sz w:val="20"/>
                <w:szCs w:val="20"/>
              </w:rPr>
              <w:t>Tanszék</w:t>
            </w:r>
          </w:p>
          <w:p w:rsidR="00A7668C" w:rsidRPr="002216B6" w:rsidRDefault="00A7668C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/>
          <w:p w:rsidR="00A7668C" w:rsidRPr="002216B6" w:rsidRDefault="00A7668C"/>
        </w:tc>
        <w:tc>
          <w:tcPr>
            <w:tcW w:w="1775" w:type="dxa"/>
          </w:tcPr>
          <w:p w:rsidR="009210F0" w:rsidRPr="002216B6" w:rsidRDefault="009210F0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8-12</w:t>
            </w:r>
          </w:p>
          <w:p w:rsidR="009210F0" w:rsidRPr="002216B6" w:rsidRDefault="009210F0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 xml:space="preserve">Mesteri dolgozat </w:t>
            </w:r>
          </w:p>
          <w:p w:rsidR="009210F0" w:rsidRPr="002216B6" w:rsidRDefault="009210F0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elkészítésének</w:t>
            </w:r>
          </w:p>
          <w:p w:rsidR="009210F0" w:rsidRPr="002216B6" w:rsidRDefault="009210F0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gyakorlata</w:t>
            </w:r>
          </w:p>
          <w:p w:rsidR="00AD14BE" w:rsidRPr="002216B6" w:rsidRDefault="00AD14BE">
            <w:r w:rsidRPr="002216B6">
              <w:t>Dr. Pásztori</w:t>
            </w:r>
          </w:p>
          <w:p w:rsidR="00AD14BE" w:rsidRPr="002216B6" w:rsidRDefault="00AD14BE">
            <w:r w:rsidRPr="002216B6">
              <w:t>Kupán</w:t>
            </w:r>
          </w:p>
          <w:p w:rsidR="00AD14BE" w:rsidRPr="002216B6" w:rsidRDefault="00AD14BE">
            <w:r w:rsidRPr="002216B6">
              <w:t>István</w:t>
            </w:r>
          </w:p>
          <w:p w:rsidR="00AD14BE" w:rsidRPr="002216B6" w:rsidRDefault="00AD14BE"/>
          <w:p w:rsidR="00AD14BE" w:rsidRPr="002216B6" w:rsidRDefault="0091622A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9210F0" w:rsidRPr="002216B6" w:rsidRDefault="009210F0"/>
          <w:p w:rsidR="009210F0" w:rsidRPr="002216B6" w:rsidRDefault="009210F0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12-18</w:t>
            </w:r>
          </w:p>
          <w:p w:rsidR="009210F0" w:rsidRPr="002216B6" w:rsidRDefault="009210F0" w:rsidP="00B643D4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 és</w:t>
            </w:r>
          </w:p>
          <w:p w:rsidR="009210F0" w:rsidRPr="002216B6" w:rsidRDefault="009210F0" w:rsidP="00AD14BE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politika</w:t>
            </w:r>
          </w:p>
          <w:p w:rsidR="009210F0" w:rsidRPr="002216B6" w:rsidRDefault="009210F0" w:rsidP="009210F0">
            <w:r w:rsidRPr="002216B6">
              <w:t>Dr. Pásztori</w:t>
            </w:r>
          </w:p>
          <w:p w:rsidR="009210F0" w:rsidRPr="002216B6" w:rsidRDefault="009210F0" w:rsidP="009210F0">
            <w:r w:rsidRPr="002216B6">
              <w:t>Kupán</w:t>
            </w:r>
          </w:p>
          <w:p w:rsidR="009210F0" w:rsidRPr="002216B6" w:rsidRDefault="009210F0" w:rsidP="009210F0">
            <w:r w:rsidRPr="002216B6">
              <w:t>István</w:t>
            </w:r>
          </w:p>
          <w:p w:rsidR="009210F0" w:rsidRPr="002216B6" w:rsidRDefault="009210F0" w:rsidP="00B643D4"/>
          <w:p w:rsidR="009210F0" w:rsidRPr="002216B6" w:rsidRDefault="0091622A" w:rsidP="009210F0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9210F0" w:rsidRPr="002216B6" w:rsidRDefault="009210F0" w:rsidP="00B643D4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r w:rsidRPr="002216B6">
              <w:rPr>
                <w:sz w:val="20"/>
                <w:szCs w:val="20"/>
              </w:rPr>
              <w:t>E+SZ</w:t>
            </w:r>
          </w:p>
        </w:tc>
        <w:tc>
          <w:tcPr>
            <w:tcW w:w="1668" w:type="dxa"/>
          </w:tcPr>
          <w:p w:rsidR="004B2AB4" w:rsidRPr="002216B6" w:rsidRDefault="004B2AB4" w:rsidP="004B2AB4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8-14</w:t>
            </w:r>
          </w:p>
          <w:p w:rsidR="004B2AB4" w:rsidRPr="002216B6" w:rsidRDefault="004B2AB4" w:rsidP="004B2AB4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Vallások</w:t>
            </w:r>
          </w:p>
          <w:p w:rsidR="004B2AB4" w:rsidRPr="002216B6" w:rsidRDefault="004B2AB4" w:rsidP="004B2AB4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területi</w:t>
            </w:r>
          </w:p>
          <w:p w:rsidR="004B2AB4" w:rsidRPr="002216B6" w:rsidRDefault="004B2AB4" w:rsidP="004B2AB4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földrajza</w:t>
            </w:r>
          </w:p>
          <w:p w:rsidR="004B2AB4" w:rsidRPr="002216B6" w:rsidRDefault="004B2AB4" w:rsidP="004B2AB4">
            <w:r w:rsidRPr="002216B6">
              <w:t>Dr. Szilágyi</w:t>
            </w:r>
          </w:p>
          <w:p w:rsidR="004B2AB4" w:rsidRPr="002216B6" w:rsidRDefault="004B2AB4" w:rsidP="004B2AB4">
            <w:r w:rsidRPr="002216B6">
              <w:t>Ferenc</w:t>
            </w:r>
          </w:p>
          <w:p w:rsidR="004B2AB4" w:rsidRPr="002216B6" w:rsidRDefault="004B2AB4" w:rsidP="004B2AB4"/>
          <w:p w:rsidR="004B2AB4" w:rsidRPr="002216B6" w:rsidRDefault="001D14A7" w:rsidP="004B2AB4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Sz37</w:t>
            </w:r>
          </w:p>
          <w:p w:rsidR="004B2AB4" w:rsidRPr="002216B6" w:rsidRDefault="004B2AB4" w:rsidP="004B2AB4">
            <w:pPr>
              <w:rPr>
                <w:sz w:val="20"/>
                <w:szCs w:val="20"/>
              </w:rPr>
            </w:pPr>
          </w:p>
          <w:p w:rsidR="004B2AB4" w:rsidRPr="002216B6" w:rsidRDefault="004B2AB4" w:rsidP="004B2AB4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9210F0" w:rsidRPr="002216B6" w:rsidRDefault="009210F0"/>
        </w:tc>
        <w:tc>
          <w:tcPr>
            <w:tcW w:w="1668" w:type="dxa"/>
          </w:tcPr>
          <w:p w:rsidR="009210F0" w:rsidRPr="002216B6" w:rsidRDefault="00F61700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12-18</w:t>
            </w:r>
          </w:p>
          <w:p w:rsidR="00E0683C" w:rsidRPr="002216B6" w:rsidRDefault="00E0683C" w:rsidP="00DB2F9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Ökumené</w:t>
            </w:r>
          </w:p>
          <w:p w:rsidR="00E0683C" w:rsidRPr="002216B6" w:rsidRDefault="00E0683C" w:rsidP="00E0683C">
            <w:r w:rsidRPr="002216B6">
              <w:t>Dr. Kovács</w:t>
            </w:r>
          </w:p>
          <w:p w:rsidR="00E0683C" w:rsidRPr="002216B6" w:rsidRDefault="00E0683C" w:rsidP="00E0683C">
            <w:r w:rsidRPr="002216B6">
              <w:t>Ábrahám</w:t>
            </w:r>
          </w:p>
          <w:p w:rsidR="00E0683C" w:rsidRPr="002216B6" w:rsidRDefault="00E0683C" w:rsidP="00E0683C"/>
          <w:p w:rsidR="00E0683C" w:rsidRPr="002216B6" w:rsidRDefault="00C5144E" w:rsidP="00E0683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E0683C" w:rsidRPr="002216B6" w:rsidRDefault="00E0683C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/>
        </w:tc>
        <w:tc>
          <w:tcPr>
            <w:tcW w:w="1668" w:type="dxa"/>
          </w:tcPr>
          <w:p w:rsidR="009210F0" w:rsidRPr="002216B6" w:rsidRDefault="00E0683C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E0683C" w:rsidRPr="002216B6" w:rsidRDefault="00E0683C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Antik nyelvek</w:t>
            </w:r>
          </w:p>
          <w:p w:rsidR="00E0683C" w:rsidRPr="002216B6" w:rsidRDefault="00E0683C" w:rsidP="00DB2F9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története</w:t>
            </w:r>
          </w:p>
          <w:p w:rsidR="00E0683C" w:rsidRPr="002216B6" w:rsidRDefault="00E0683C" w:rsidP="00E0683C">
            <w:r w:rsidRPr="002216B6">
              <w:t>Dr. Pásztori</w:t>
            </w:r>
          </w:p>
          <w:p w:rsidR="00E0683C" w:rsidRPr="002216B6" w:rsidRDefault="00E0683C" w:rsidP="00E0683C">
            <w:r w:rsidRPr="002216B6">
              <w:t>Kupán</w:t>
            </w:r>
          </w:p>
          <w:p w:rsidR="00E0683C" w:rsidRPr="002216B6" w:rsidRDefault="00E0683C" w:rsidP="00E0683C">
            <w:r w:rsidRPr="002216B6">
              <w:t>István</w:t>
            </w:r>
          </w:p>
          <w:p w:rsidR="00E0683C" w:rsidRPr="002216B6" w:rsidRDefault="00E0683C" w:rsidP="00E0683C"/>
          <w:p w:rsidR="00E0683C" w:rsidRPr="002216B6" w:rsidRDefault="0091622A" w:rsidP="00E0683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E0683C" w:rsidRPr="002216B6" w:rsidRDefault="00E0683C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/>
          <w:p w:rsidR="00E0683C" w:rsidRPr="002216B6" w:rsidRDefault="00E0683C"/>
        </w:tc>
        <w:tc>
          <w:tcPr>
            <w:tcW w:w="1668" w:type="dxa"/>
          </w:tcPr>
          <w:p w:rsidR="009210F0" w:rsidRPr="002216B6" w:rsidRDefault="00E0683C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8-12</w:t>
            </w:r>
          </w:p>
          <w:p w:rsidR="00E0683C" w:rsidRPr="002216B6" w:rsidRDefault="00E0683C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 és</w:t>
            </w:r>
          </w:p>
          <w:p w:rsidR="00E0683C" w:rsidRPr="002216B6" w:rsidRDefault="00E0683C" w:rsidP="00DB2F9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politika</w:t>
            </w:r>
          </w:p>
          <w:p w:rsidR="00E0683C" w:rsidRPr="002216B6" w:rsidRDefault="00E0683C" w:rsidP="00E0683C">
            <w:r w:rsidRPr="002216B6">
              <w:t>Dr. Pásztori</w:t>
            </w:r>
          </w:p>
          <w:p w:rsidR="00E0683C" w:rsidRPr="002216B6" w:rsidRDefault="00E0683C" w:rsidP="00E0683C">
            <w:r w:rsidRPr="002216B6">
              <w:t>Kupán</w:t>
            </w:r>
          </w:p>
          <w:p w:rsidR="00E0683C" w:rsidRPr="002216B6" w:rsidRDefault="00E0683C" w:rsidP="00E0683C">
            <w:r w:rsidRPr="002216B6">
              <w:t>István</w:t>
            </w:r>
          </w:p>
          <w:p w:rsidR="00E0683C" w:rsidRPr="002216B6" w:rsidRDefault="00E0683C" w:rsidP="00E0683C"/>
          <w:p w:rsidR="00E0683C" w:rsidRPr="002216B6" w:rsidRDefault="0091622A" w:rsidP="00E0683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E0683C" w:rsidRPr="002216B6" w:rsidRDefault="00E0683C" w:rsidP="00E0683C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 w:rsidP="00E0683C"/>
          <w:p w:rsidR="00E0683C" w:rsidRPr="002216B6" w:rsidRDefault="00E0683C"/>
          <w:p w:rsidR="00E0683C" w:rsidRPr="002216B6" w:rsidRDefault="00E0683C"/>
          <w:p w:rsidR="00E0683C" w:rsidRPr="002216B6" w:rsidRDefault="00E0683C"/>
        </w:tc>
        <w:tc>
          <w:tcPr>
            <w:tcW w:w="1668" w:type="dxa"/>
          </w:tcPr>
          <w:p w:rsidR="00E0683C" w:rsidRPr="002216B6" w:rsidRDefault="00E0683C" w:rsidP="00E0683C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4B2BA2" w:rsidRPr="002216B6" w:rsidRDefault="004B2BA2" w:rsidP="004B2BA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Vallások</w:t>
            </w:r>
          </w:p>
          <w:p w:rsidR="004B2BA2" w:rsidRPr="002216B6" w:rsidRDefault="004B2BA2" w:rsidP="004B2BA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területi</w:t>
            </w:r>
          </w:p>
          <w:p w:rsidR="004B2BA2" w:rsidRPr="002216B6" w:rsidRDefault="004B2BA2" w:rsidP="004B2BA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földrajza</w:t>
            </w:r>
          </w:p>
          <w:p w:rsidR="004B2BA2" w:rsidRPr="002216B6" w:rsidRDefault="004B2BA2" w:rsidP="004B2BA2">
            <w:r w:rsidRPr="002216B6">
              <w:t>Dr. Szilágyi</w:t>
            </w:r>
          </w:p>
          <w:p w:rsidR="004B2BA2" w:rsidRPr="002216B6" w:rsidRDefault="004B2BA2" w:rsidP="004B2BA2">
            <w:r w:rsidRPr="002216B6">
              <w:t>Ferenc</w:t>
            </w:r>
          </w:p>
          <w:p w:rsidR="004B2BA2" w:rsidRPr="002216B6" w:rsidRDefault="004B2BA2" w:rsidP="004B2BA2"/>
          <w:p w:rsidR="004B2BA2" w:rsidRPr="002216B6" w:rsidRDefault="00F26794" w:rsidP="004B2BA2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Sz37</w:t>
            </w:r>
            <w:bookmarkStart w:id="0" w:name="_GoBack"/>
            <w:bookmarkEnd w:id="0"/>
          </w:p>
          <w:p w:rsidR="004B2BA2" w:rsidRPr="002216B6" w:rsidRDefault="004B2BA2" w:rsidP="004B2BA2">
            <w:pPr>
              <w:jc w:val="center"/>
              <w:rPr>
                <w:sz w:val="20"/>
                <w:szCs w:val="20"/>
              </w:rPr>
            </w:pPr>
          </w:p>
          <w:p w:rsidR="004B2BA2" w:rsidRPr="002216B6" w:rsidRDefault="004B2BA2" w:rsidP="004B2BA2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 w:rsidP="00A7668C">
            <w:pPr>
              <w:rPr>
                <w:i/>
                <w:iCs/>
              </w:rPr>
            </w:pPr>
          </w:p>
          <w:p w:rsidR="00A7668C" w:rsidRPr="002216B6" w:rsidRDefault="00A7668C" w:rsidP="00E0683C"/>
        </w:tc>
        <w:tc>
          <w:tcPr>
            <w:tcW w:w="1668" w:type="dxa"/>
          </w:tcPr>
          <w:p w:rsidR="00E0683C" w:rsidRPr="002216B6" w:rsidRDefault="00110C90" w:rsidP="00E0683C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12-18</w:t>
            </w:r>
          </w:p>
          <w:p w:rsidR="00E0683C" w:rsidRPr="002216B6" w:rsidRDefault="00E0683C" w:rsidP="00DB2F9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Ökumené</w:t>
            </w:r>
          </w:p>
          <w:p w:rsidR="00E0683C" w:rsidRPr="002216B6" w:rsidRDefault="00E0683C" w:rsidP="00E0683C">
            <w:r w:rsidRPr="002216B6">
              <w:t>Dr. Kovács</w:t>
            </w:r>
          </w:p>
          <w:p w:rsidR="00E0683C" w:rsidRPr="002216B6" w:rsidRDefault="00E0683C" w:rsidP="00E0683C">
            <w:r w:rsidRPr="002216B6">
              <w:t>Ábrahám</w:t>
            </w:r>
          </w:p>
          <w:p w:rsidR="00E0683C" w:rsidRPr="002216B6" w:rsidRDefault="00E0683C" w:rsidP="00E0683C"/>
          <w:p w:rsidR="00E0683C" w:rsidRPr="002216B6" w:rsidRDefault="0091622A" w:rsidP="00E0683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9210F0" w:rsidRPr="002216B6" w:rsidRDefault="009210F0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/>
        </w:tc>
        <w:tc>
          <w:tcPr>
            <w:tcW w:w="1668" w:type="dxa"/>
          </w:tcPr>
          <w:p w:rsidR="009210F0" w:rsidRPr="002216B6" w:rsidRDefault="00E0683C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E0683C" w:rsidRPr="002216B6" w:rsidRDefault="00057D1C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Vallások</w:t>
            </w:r>
          </w:p>
          <w:p w:rsidR="00057D1C" w:rsidRPr="002216B6" w:rsidRDefault="00057D1C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területi</w:t>
            </w:r>
          </w:p>
          <w:p w:rsidR="00057D1C" w:rsidRPr="002216B6" w:rsidRDefault="00057D1C" w:rsidP="00DB2F92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földrajza</w:t>
            </w:r>
          </w:p>
          <w:p w:rsidR="00057D1C" w:rsidRPr="002216B6" w:rsidRDefault="00057D1C">
            <w:r w:rsidRPr="002216B6">
              <w:t>Dr. Szilágyi</w:t>
            </w:r>
          </w:p>
          <w:p w:rsidR="00057D1C" w:rsidRPr="002216B6" w:rsidRDefault="00057D1C">
            <w:r w:rsidRPr="002216B6">
              <w:t>Ferenc</w:t>
            </w:r>
          </w:p>
          <w:p w:rsidR="00057D1C" w:rsidRPr="002216B6" w:rsidRDefault="00057D1C"/>
          <w:p w:rsidR="00057D1C" w:rsidRPr="002216B6" w:rsidRDefault="00BB3D7E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 xml:space="preserve">TT </w:t>
            </w:r>
            <w:r w:rsidR="00057D1C" w:rsidRPr="002216B6">
              <w:rPr>
                <w:sz w:val="20"/>
                <w:szCs w:val="20"/>
              </w:rPr>
              <w:t>Tanszék</w:t>
            </w:r>
          </w:p>
          <w:p w:rsidR="00A7668C" w:rsidRPr="002216B6" w:rsidRDefault="00A7668C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/>
        </w:tc>
      </w:tr>
    </w:tbl>
    <w:p w:rsidR="00C80A9D" w:rsidRPr="002216B6" w:rsidRDefault="00C80A9D" w:rsidP="00F66EAF"/>
    <w:p w:rsidR="00DE0696" w:rsidRPr="002216B6" w:rsidRDefault="00DE0696" w:rsidP="00F66EAF"/>
    <w:p w:rsidR="009210F0" w:rsidRPr="002216B6" w:rsidRDefault="009210F0" w:rsidP="00F66EAF"/>
    <w:p w:rsidR="007E46F9" w:rsidRPr="002216B6" w:rsidRDefault="007E46F9" w:rsidP="00F66EAF"/>
    <w:tbl>
      <w:tblPr>
        <w:tblStyle w:val="Rcsostblzat"/>
        <w:tblW w:w="0" w:type="auto"/>
        <w:tblLayout w:type="fixed"/>
        <w:tblLook w:val="04A0"/>
      </w:tblPr>
      <w:tblGrid>
        <w:gridCol w:w="594"/>
        <w:gridCol w:w="1641"/>
        <w:gridCol w:w="1703"/>
        <w:gridCol w:w="1668"/>
        <w:gridCol w:w="1668"/>
        <w:gridCol w:w="1668"/>
        <w:gridCol w:w="1668"/>
        <w:gridCol w:w="1668"/>
        <w:gridCol w:w="1668"/>
        <w:gridCol w:w="1668"/>
      </w:tblGrid>
      <w:tr w:rsidR="003C0382" w:rsidRPr="002216B6" w:rsidTr="009360AE">
        <w:trPr>
          <w:trHeight w:val="565"/>
        </w:trPr>
        <w:tc>
          <w:tcPr>
            <w:tcW w:w="594" w:type="dxa"/>
          </w:tcPr>
          <w:p w:rsidR="003C0382" w:rsidRPr="002216B6" w:rsidRDefault="003C0382" w:rsidP="0008193E"/>
        </w:tc>
        <w:tc>
          <w:tcPr>
            <w:tcW w:w="1641" w:type="dxa"/>
          </w:tcPr>
          <w:p w:rsidR="003C0382" w:rsidRPr="002216B6" w:rsidRDefault="00471D3E" w:rsidP="0008193E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Április</w:t>
            </w:r>
            <w:r w:rsidR="009360AE" w:rsidRPr="002216B6">
              <w:rPr>
                <w:b/>
                <w:bCs w:val="0"/>
                <w:i/>
                <w:iCs/>
              </w:rPr>
              <w:t xml:space="preserve"> 2</w:t>
            </w:r>
          </w:p>
          <w:p w:rsidR="00DD5AEC" w:rsidRPr="002216B6" w:rsidRDefault="00DD5AEC" w:rsidP="0008193E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S</w:t>
            </w:r>
            <w:r w:rsidR="00471D3E" w:rsidRPr="002216B6">
              <w:rPr>
                <w:b/>
                <w:bCs w:val="0"/>
                <w:i/>
                <w:iCs/>
              </w:rPr>
              <w:t>zombat</w:t>
            </w:r>
          </w:p>
        </w:tc>
        <w:tc>
          <w:tcPr>
            <w:tcW w:w="1703" w:type="dxa"/>
          </w:tcPr>
          <w:p w:rsidR="003C0382" w:rsidRPr="002216B6" w:rsidRDefault="008E5D54" w:rsidP="0008193E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Április</w:t>
            </w:r>
            <w:r w:rsidR="009360AE" w:rsidRPr="002216B6">
              <w:rPr>
                <w:b/>
                <w:bCs w:val="0"/>
                <w:i/>
                <w:iCs/>
              </w:rPr>
              <w:t xml:space="preserve"> 8</w:t>
            </w:r>
          </w:p>
          <w:p w:rsidR="00DD5AEC" w:rsidRPr="002216B6" w:rsidRDefault="00DD5AEC" w:rsidP="0008193E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P</w:t>
            </w:r>
            <w:r w:rsidR="008E5D54" w:rsidRPr="002216B6">
              <w:rPr>
                <w:b/>
                <w:bCs w:val="0"/>
                <w:i/>
                <w:iCs/>
              </w:rPr>
              <w:t>éntek</w:t>
            </w:r>
          </w:p>
        </w:tc>
        <w:tc>
          <w:tcPr>
            <w:tcW w:w="1668" w:type="dxa"/>
          </w:tcPr>
          <w:p w:rsidR="003C0382" w:rsidRPr="002216B6" w:rsidRDefault="008E5D54" w:rsidP="0008193E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 xml:space="preserve">Április </w:t>
            </w:r>
            <w:r w:rsidR="009360AE" w:rsidRPr="002216B6">
              <w:rPr>
                <w:b/>
                <w:bCs w:val="0"/>
                <w:i/>
                <w:iCs/>
              </w:rPr>
              <w:t>9</w:t>
            </w:r>
            <w:r w:rsidR="00DD5AEC" w:rsidRPr="002216B6">
              <w:rPr>
                <w:b/>
                <w:bCs w:val="0"/>
                <w:i/>
                <w:iCs/>
              </w:rPr>
              <w:t xml:space="preserve"> S</w:t>
            </w:r>
            <w:r w:rsidRPr="002216B6">
              <w:rPr>
                <w:b/>
                <w:bCs w:val="0"/>
                <w:i/>
                <w:iCs/>
              </w:rPr>
              <w:t>zombat</w:t>
            </w:r>
          </w:p>
        </w:tc>
        <w:tc>
          <w:tcPr>
            <w:tcW w:w="1668" w:type="dxa"/>
          </w:tcPr>
          <w:p w:rsidR="003C0382" w:rsidRPr="002216B6" w:rsidRDefault="008E5D54" w:rsidP="0008193E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Április</w:t>
            </w:r>
            <w:r w:rsidR="009360AE" w:rsidRPr="002216B6">
              <w:rPr>
                <w:b/>
                <w:bCs w:val="0"/>
                <w:i/>
                <w:iCs/>
              </w:rPr>
              <w:t xml:space="preserve"> 15</w:t>
            </w:r>
            <w:r w:rsidR="00DD5AEC" w:rsidRPr="002216B6">
              <w:rPr>
                <w:b/>
                <w:bCs w:val="0"/>
                <w:i/>
                <w:iCs/>
              </w:rPr>
              <w:t xml:space="preserve"> P</w:t>
            </w:r>
            <w:r w:rsidRPr="002216B6">
              <w:rPr>
                <w:b/>
                <w:bCs w:val="0"/>
                <w:i/>
                <w:iCs/>
              </w:rPr>
              <w:t>éntek</w:t>
            </w:r>
          </w:p>
        </w:tc>
        <w:tc>
          <w:tcPr>
            <w:tcW w:w="1668" w:type="dxa"/>
          </w:tcPr>
          <w:p w:rsidR="003C0382" w:rsidRPr="002216B6" w:rsidRDefault="008E5D54" w:rsidP="0008193E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Április</w:t>
            </w:r>
            <w:r w:rsidR="009360AE" w:rsidRPr="002216B6">
              <w:rPr>
                <w:b/>
                <w:bCs w:val="0"/>
                <w:i/>
                <w:iCs/>
              </w:rPr>
              <w:t xml:space="preserve"> 16</w:t>
            </w:r>
            <w:r w:rsidR="00DD5AEC" w:rsidRPr="002216B6">
              <w:rPr>
                <w:b/>
                <w:bCs w:val="0"/>
                <w:i/>
                <w:iCs/>
              </w:rPr>
              <w:t xml:space="preserve"> S</w:t>
            </w:r>
            <w:r w:rsidRPr="002216B6">
              <w:rPr>
                <w:b/>
                <w:bCs w:val="0"/>
                <w:i/>
                <w:iCs/>
              </w:rPr>
              <w:t>zombat</w:t>
            </w:r>
          </w:p>
        </w:tc>
        <w:tc>
          <w:tcPr>
            <w:tcW w:w="1668" w:type="dxa"/>
          </w:tcPr>
          <w:p w:rsidR="003C0382" w:rsidRPr="002216B6" w:rsidRDefault="008E5D54" w:rsidP="0008193E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Április</w:t>
            </w:r>
            <w:r w:rsidR="009360AE" w:rsidRPr="002216B6">
              <w:rPr>
                <w:b/>
                <w:bCs w:val="0"/>
                <w:i/>
                <w:iCs/>
              </w:rPr>
              <w:t xml:space="preserve"> 22</w:t>
            </w:r>
            <w:r w:rsidR="00DD5AEC" w:rsidRPr="002216B6">
              <w:rPr>
                <w:b/>
                <w:bCs w:val="0"/>
                <w:i/>
                <w:iCs/>
              </w:rPr>
              <w:t xml:space="preserve"> P</w:t>
            </w:r>
            <w:r w:rsidRPr="002216B6">
              <w:rPr>
                <w:b/>
                <w:bCs w:val="0"/>
                <w:i/>
                <w:iCs/>
              </w:rPr>
              <w:t>éntek</w:t>
            </w:r>
          </w:p>
        </w:tc>
        <w:tc>
          <w:tcPr>
            <w:tcW w:w="1668" w:type="dxa"/>
          </w:tcPr>
          <w:p w:rsidR="003C0382" w:rsidRPr="002216B6" w:rsidRDefault="008E5D54" w:rsidP="0008193E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Április</w:t>
            </w:r>
            <w:r w:rsidR="009360AE" w:rsidRPr="002216B6">
              <w:rPr>
                <w:b/>
                <w:bCs w:val="0"/>
                <w:i/>
                <w:iCs/>
              </w:rPr>
              <w:t xml:space="preserve"> 23</w:t>
            </w:r>
            <w:r w:rsidR="00DD5AEC" w:rsidRPr="002216B6">
              <w:rPr>
                <w:b/>
                <w:bCs w:val="0"/>
                <w:i/>
                <w:iCs/>
              </w:rPr>
              <w:t xml:space="preserve"> S</w:t>
            </w:r>
            <w:r w:rsidRPr="002216B6">
              <w:rPr>
                <w:b/>
                <w:bCs w:val="0"/>
                <w:i/>
                <w:iCs/>
              </w:rPr>
              <w:t>zombat</w:t>
            </w:r>
          </w:p>
        </w:tc>
        <w:tc>
          <w:tcPr>
            <w:tcW w:w="1668" w:type="dxa"/>
          </w:tcPr>
          <w:p w:rsidR="003C0382" w:rsidRPr="002216B6" w:rsidRDefault="008E5D54" w:rsidP="0008193E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Április</w:t>
            </w:r>
            <w:r w:rsidR="009360AE" w:rsidRPr="002216B6">
              <w:rPr>
                <w:b/>
                <w:bCs w:val="0"/>
                <w:i/>
                <w:iCs/>
              </w:rPr>
              <w:t xml:space="preserve"> 29</w:t>
            </w:r>
            <w:r w:rsidR="00DD5AEC" w:rsidRPr="002216B6">
              <w:rPr>
                <w:b/>
                <w:bCs w:val="0"/>
                <w:i/>
                <w:iCs/>
              </w:rPr>
              <w:t xml:space="preserve"> P</w:t>
            </w:r>
            <w:r w:rsidRPr="002216B6">
              <w:rPr>
                <w:b/>
                <w:bCs w:val="0"/>
                <w:i/>
                <w:iCs/>
              </w:rPr>
              <w:t>éntek</w:t>
            </w:r>
          </w:p>
        </w:tc>
        <w:tc>
          <w:tcPr>
            <w:tcW w:w="1668" w:type="dxa"/>
          </w:tcPr>
          <w:p w:rsidR="003C0382" w:rsidRPr="002216B6" w:rsidRDefault="008E5D54" w:rsidP="0008193E">
            <w:pPr>
              <w:rPr>
                <w:b/>
                <w:bCs w:val="0"/>
                <w:i/>
                <w:iCs/>
              </w:rPr>
            </w:pPr>
            <w:r w:rsidRPr="002216B6">
              <w:rPr>
                <w:b/>
                <w:bCs w:val="0"/>
                <w:i/>
                <w:iCs/>
              </w:rPr>
              <w:t>Április</w:t>
            </w:r>
            <w:r w:rsidR="009360AE" w:rsidRPr="002216B6">
              <w:rPr>
                <w:b/>
                <w:bCs w:val="0"/>
                <w:i/>
                <w:iCs/>
              </w:rPr>
              <w:t xml:space="preserve"> 30</w:t>
            </w:r>
            <w:r w:rsidR="00DD5AEC" w:rsidRPr="002216B6">
              <w:rPr>
                <w:b/>
                <w:bCs w:val="0"/>
                <w:i/>
                <w:iCs/>
              </w:rPr>
              <w:t xml:space="preserve"> S</w:t>
            </w:r>
            <w:r w:rsidRPr="002216B6">
              <w:rPr>
                <w:b/>
                <w:bCs w:val="0"/>
                <w:i/>
                <w:iCs/>
              </w:rPr>
              <w:t>zombat</w:t>
            </w:r>
          </w:p>
        </w:tc>
      </w:tr>
      <w:tr w:rsidR="003C0382" w:rsidRPr="002216B6" w:rsidTr="00853218">
        <w:trPr>
          <w:trHeight w:val="4815"/>
        </w:trPr>
        <w:tc>
          <w:tcPr>
            <w:tcW w:w="594" w:type="dxa"/>
            <w:vAlign w:val="center"/>
          </w:tcPr>
          <w:p w:rsidR="003C0382" w:rsidRPr="002216B6" w:rsidRDefault="003C0382" w:rsidP="0008193E">
            <w:pPr>
              <w:jc w:val="center"/>
            </w:pPr>
            <w:r w:rsidRPr="002216B6">
              <w:t>I</w:t>
            </w:r>
          </w:p>
          <w:p w:rsidR="001F7EF1" w:rsidRPr="002216B6" w:rsidRDefault="001F7EF1" w:rsidP="0008193E">
            <w:pPr>
              <w:jc w:val="center"/>
            </w:pPr>
            <w:r w:rsidRPr="002216B6">
              <w:t>év</w:t>
            </w:r>
          </w:p>
        </w:tc>
        <w:tc>
          <w:tcPr>
            <w:tcW w:w="1641" w:type="dxa"/>
          </w:tcPr>
          <w:p w:rsidR="00A7668C" w:rsidRPr="002216B6" w:rsidRDefault="00A7668C" w:rsidP="00C37DE0"/>
        </w:tc>
        <w:tc>
          <w:tcPr>
            <w:tcW w:w="1703" w:type="dxa"/>
          </w:tcPr>
          <w:p w:rsidR="00A7668C" w:rsidRPr="002216B6" w:rsidRDefault="00A7668C" w:rsidP="0040615C"/>
        </w:tc>
        <w:tc>
          <w:tcPr>
            <w:tcW w:w="1668" w:type="dxa"/>
          </w:tcPr>
          <w:p w:rsidR="00A7668C" w:rsidRPr="002216B6" w:rsidRDefault="00A7668C" w:rsidP="00731528"/>
        </w:tc>
        <w:tc>
          <w:tcPr>
            <w:tcW w:w="1668" w:type="dxa"/>
          </w:tcPr>
          <w:p w:rsidR="0040615C" w:rsidRPr="002216B6" w:rsidRDefault="0040615C" w:rsidP="0040615C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40615C" w:rsidRPr="002216B6" w:rsidRDefault="0040615C" w:rsidP="0040615C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Bibliai</w:t>
            </w:r>
          </w:p>
          <w:p w:rsidR="0040615C" w:rsidRPr="002216B6" w:rsidRDefault="0040615C" w:rsidP="0040615C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tudományok</w:t>
            </w:r>
          </w:p>
          <w:p w:rsidR="0040615C" w:rsidRPr="002216B6" w:rsidRDefault="0040615C" w:rsidP="0040615C">
            <w:r w:rsidRPr="002216B6">
              <w:t>Dr. Kovács</w:t>
            </w:r>
          </w:p>
          <w:p w:rsidR="0040615C" w:rsidRPr="002216B6" w:rsidRDefault="0040615C" w:rsidP="0040615C">
            <w:r w:rsidRPr="002216B6">
              <w:t>Ábrahám</w:t>
            </w:r>
          </w:p>
          <w:p w:rsidR="0040615C" w:rsidRPr="002216B6" w:rsidRDefault="0040615C" w:rsidP="0040615C"/>
          <w:p w:rsidR="0040615C" w:rsidRPr="002216B6" w:rsidRDefault="0040615C" w:rsidP="0040615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40615C" w:rsidRPr="002216B6" w:rsidRDefault="0040615C" w:rsidP="0040615C">
            <w:pPr>
              <w:rPr>
                <w:sz w:val="20"/>
                <w:szCs w:val="20"/>
              </w:rPr>
            </w:pPr>
          </w:p>
          <w:p w:rsidR="0040615C" w:rsidRPr="002216B6" w:rsidRDefault="0040615C" w:rsidP="0040615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3C0382" w:rsidRPr="002216B6" w:rsidRDefault="003C0382" w:rsidP="0008193E"/>
        </w:tc>
        <w:tc>
          <w:tcPr>
            <w:tcW w:w="1668" w:type="dxa"/>
          </w:tcPr>
          <w:p w:rsidR="003C0382" w:rsidRPr="002216B6" w:rsidRDefault="003C0382" w:rsidP="0008193E"/>
        </w:tc>
        <w:tc>
          <w:tcPr>
            <w:tcW w:w="1668" w:type="dxa"/>
          </w:tcPr>
          <w:p w:rsidR="00DD5AEC" w:rsidRPr="002216B6" w:rsidRDefault="00DD5AEC" w:rsidP="00DD5AEC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DD5AEC" w:rsidRPr="002216B6" w:rsidRDefault="00DD5AEC" w:rsidP="00DD5AEC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Vallási néprajz</w:t>
            </w:r>
          </w:p>
          <w:p w:rsidR="00DD5AEC" w:rsidRPr="002216B6" w:rsidRDefault="00DD5AEC" w:rsidP="00DD5AEC">
            <w:r w:rsidRPr="002216B6">
              <w:t>Dr. Barta Elek</w:t>
            </w:r>
          </w:p>
          <w:p w:rsidR="00DD5AEC" w:rsidRPr="002216B6" w:rsidRDefault="00DD5AEC" w:rsidP="00DD5AEC"/>
          <w:p w:rsidR="00DD5AEC" w:rsidRPr="002216B6" w:rsidRDefault="00DB2F92" w:rsidP="00DD5AE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 xml:space="preserve">TT </w:t>
            </w:r>
            <w:r w:rsidR="00DD5AEC" w:rsidRPr="002216B6">
              <w:rPr>
                <w:sz w:val="20"/>
                <w:szCs w:val="20"/>
              </w:rPr>
              <w:t>Tanszék</w:t>
            </w:r>
          </w:p>
          <w:p w:rsidR="003C0382" w:rsidRPr="002216B6" w:rsidRDefault="003C0382" w:rsidP="0008193E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 w:rsidP="0008193E"/>
        </w:tc>
        <w:tc>
          <w:tcPr>
            <w:tcW w:w="1668" w:type="dxa"/>
          </w:tcPr>
          <w:p w:rsidR="003C0382" w:rsidRPr="002216B6" w:rsidRDefault="003C0382" w:rsidP="00853218"/>
        </w:tc>
        <w:tc>
          <w:tcPr>
            <w:tcW w:w="1668" w:type="dxa"/>
          </w:tcPr>
          <w:p w:rsidR="0098620E" w:rsidRPr="002216B6" w:rsidRDefault="0098620E" w:rsidP="0098620E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98620E" w:rsidRPr="002216B6" w:rsidRDefault="0098620E" w:rsidP="0098620E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Bibliai</w:t>
            </w:r>
          </w:p>
          <w:p w:rsidR="0098620E" w:rsidRPr="002216B6" w:rsidRDefault="0098620E" w:rsidP="0098620E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tudományok</w:t>
            </w:r>
          </w:p>
          <w:p w:rsidR="0098620E" w:rsidRPr="002216B6" w:rsidRDefault="0098620E" w:rsidP="0098620E">
            <w:r w:rsidRPr="002216B6">
              <w:t>Dr. Kovács</w:t>
            </w:r>
          </w:p>
          <w:p w:rsidR="0098620E" w:rsidRPr="002216B6" w:rsidRDefault="0098620E" w:rsidP="0098620E">
            <w:r w:rsidRPr="002216B6">
              <w:t>Ábrahám</w:t>
            </w:r>
          </w:p>
          <w:p w:rsidR="0098620E" w:rsidRPr="002216B6" w:rsidRDefault="0098620E" w:rsidP="0098620E"/>
          <w:p w:rsidR="0098620E" w:rsidRPr="002216B6" w:rsidRDefault="0098620E" w:rsidP="0098620E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98620E" w:rsidRPr="002216B6" w:rsidRDefault="0098620E" w:rsidP="0098620E">
            <w:pPr>
              <w:rPr>
                <w:sz w:val="20"/>
                <w:szCs w:val="20"/>
              </w:rPr>
            </w:pPr>
          </w:p>
          <w:p w:rsidR="0098620E" w:rsidRPr="002216B6" w:rsidRDefault="0098620E" w:rsidP="0098620E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3C0382" w:rsidRPr="002216B6" w:rsidRDefault="003C0382" w:rsidP="0008193E"/>
        </w:tc>
        <w:tc>
          <w:tcPr>
            <w:tcW w:w="1668" w:type="dxa"/>
          </w:tcPr>
          <w:p w:rsidR="003A7B89" w:rsidRPr="002216B6" w:rsidRDefault="003A7B89" w:rsidP="003A7B89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8-12</w:t>
            </w:r>
          </w:p>
          <w:p w:rsidR="003A7B89" w:rsidRPr="002216B6" w:rsidRDefault="003A7B89" w:rsidP="003A7B89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Vallás-</w:t>
            </w:r>
          </w:p>
          <w:p w:rsidR="003A7B89" w:rsidRPr="002216B6" w:rsidRDefault="003A7B89" w:rsidP="00853218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filozófia</w:t>
            </w:r>
          </w:p>
          <w:p w:rsidR="003A7B89" w:rsidRPr="002216B6" w:rsidRDefault="003A7B89" w:rsidP="003A7B89">
            <w:r w:rsidRPr="002216B6">
              <w:t>Dr. Pásztori</w:t>
            </w:r>
          </w:p>
          <w:p w:rsidR="003A7B89" w:rsidRPr="002216B6" w:rsidRDefault="003A7B89" w:rsidP="003A7B89">
            <w:r w:rsidRPr="002216B6">
              <w:t>Kupán</w:t>
            </w:r>
          </w:p>
          <w:p w:rsidR="003A7B89" w:rsidRPr="002216B6" w:rsidRDefault="003A7B89" w:rsidP="003A7B89">
            <w:r w:rsidRPr="002216B6">
              <w:t>István</w:t>
            </w:r>
          </w:p>
          <w:p w:rsidR="003A7B89" w:rsidRPr="002216B6" w:rsidRDefault="003A7B89" w:rsidP="003A7B89"/>
          <w:p w:rsidR="003A7B89" w:rsidRPr="002216B6" w:rsidRDefault="00853218" w:rsidP="003A7B89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3C0382" w:rsidRPr="002216B6" w:rsidRDefault="003C0382" w:rsidP="0008193E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 w:rsidP="0008193E"/>
        </w:tc>
      </w:tr>
      <w:tr w:rsidR="003C0382" w:rsidRPr="002216B6" w:rsidTr="00837D3D">
        <w:trPr>
          <w:trHeight w:val="3223"/>
        </w:trPr>
        <w:tc>
          <w:tcPr>
            <w:tcW w:w="594" w:type="dxa"/>
            <w:vAlign w:val="center"/>
          </w:tcPr>
          <w:p w:rsidR="003C0382" w:rsidRPr="002216B6" w:rsidRDefault="003C0382" w:rsidP="0008193E">
            <w:pPr>
              <w:jc w:val="center"/>
            </w:pPr>
            <w:r w:rsidRPr="002216B6">
              <w:t>II</w:t>
            </w:r>
          </w:p>
          <w:p w:rsidR="001F7EF1" w:rsidRPr="002216B6" w:rsidRDefault="001F7EF1" w:rsidP="0008193E">
            <w:pPr>
              <w:jc w:val="center"/>
            </w:pPr>
            <w:r w:rsidRPr="002216B6">
              <w:t>év</w:t>
            </w:r>
          </w:p>
        </w:tc>
        <w:tc>
          <w:tcPr>
            <w:tcW w:w="1641" w:type="dxa"/>
          </w:tcPr>
          <w:p w:rsidR="003A7B89" w:rsidRPr="002216B6" w:rsidRDefault="00C37DE0" w:rsidP="003A7B89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8-14</w:t>
            </w:r>
          </w:p>
          <w:p w:rsidR="003A7B89" w:rsidRPr="002216B6" w:rsidRDefault="003A7B89" w:rsidP="003A7B89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Antik nyelvek</w:t>
            </w:r>
          </w:p>
          <w:p w:rsidR="003A7B89" w:rsidRPr="002216B6" w:rsidRDefault="003A7B89" w:rsidP="00853218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története</w:t>
            </w:r>
          </w:p>
          <w:p w:rsidR="003A7B89" w:rsidRPr="002216B6" w:rsidRDefault="003A7B89" w:rsidP="003A7B89">
            <w:r w:rsidRPr="002216B6">
              <w:t>Dr. Pásztori</w:t>
            </w:r>
          </w:p>
          <w:p w:rsidR="003A7B89" w:rsidRPr="002216B6" w:rsidRDefault="003A7B89" w:rsidP="003A7B89">
            <w:r w:rsidRPr="002216B6">
              <w:t>Kupán</w:t>
            </w:r>
          </w:p>
          <w:p w:rsidR="003A7B89" w:rsidRPr="002216B6" w:rsidRDefault="003A7B89" w:rsidP="003A7B89">
            <w:r w:rsidRPr="002216B6">
              <w:t>István</w:t>
            </w:r>
          </w:p>
          <w:p w:rsidR="003A7B89" w:rsidRPr="002216B6" w:rsidRDefault="003A7B89" w:rsidP="003A7B89"/>
          <w:p w:rsidR="003A7B89" w:rsidRPr="002216B6" w:rsidRDefault="0097463E" w:rsidP="003A7B89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3A7B89" w:rsidRPr="002216B6" w:rsidRDefault="003A7B89" w:rsidP="003A7B89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3C0382" w:rsidRPr="002216B6" w:rsidRDefault="003C0382" w:rsidP="0008193E"/>
        </w:tc>
        <w:tc>
          <w:tcPr>
            <w:tcW w:w="1703" w:type="dxa"/>
          </w:tcPr>
          <w:p w:rsidR="003A7B89" w:rsidRPr="002216B6" w:rsidRDefault="003A7B89" w:rsidP="003A7B89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47698B" w:rsidRPr="002216B6" w:rsidRDefault="0047698B" w:rsidP="0047698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Vallások</w:t>
            </w:r>
          </w:p>
          <w:p w:rsidR="0047698B" w:rsidRPr="002216B6" w:rsidRDefault="0047698B" w:rsidP="0047698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területi</w:t>
            </w:r>
          </w:p>
          <w:p w:rsidR="0047698B" w:rsidRPr="002216B6" w:rsidRDefault="0047698B" w:rsidP="0047698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földrajza</w:t>
            </w:r>
          </w:p>
          <w:p w:rsidR="0047698B" w:rsidRPr="002216B6" w:rsidRDefault="0047698B" w:rsidP="0047698B">
            <w:r w:rsidRPr="002216B6">
              <w:t>Dr. Szilágyi</w:t>
            </w:r>
          </w:p>
          <w:p w:rsidR="0047698B" w:rsidRPr="002216B6" w:rsidRDefault="0047698B" w:rsidP="0047698B">
            <w:r w:rsidRPr="002216B6">
              <w:t>Ferenc</w:t>
            </w:r>
          </w:p>
          <w:p w:rsidR="0047698B" w:rsidRPr="002216B6" w:rsidRDefault="0047698B" w:rsidP="0047698B"/>
          <w:p w:rsidR="0047698B" w:rsidRPr="002216B6" w:rsidRDefault="0047698B" w:rsidP="0047698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TT Tanszék</w:t>
            </w:r>
          </w:p>
          <w:p w:rsidR="0047698B" w:rsidRPr="002216B6" w:rsidRDefault="0047698B" w:rsidP="0047698B">
            <w:pPr>
              <w:rPr>
                <w:sz w:val="20"/>
                <w:szCs w:val="20"/>
              </w:rPr>
            </w:pPr>
          </w:p>
          <w:p w:rsidR="0047698B" w:rsidRPr="002216B6" w:rsidRDefault="0047698B" w:rsidP="0047698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47698B" w:rsidRPr="002216B6" w:rsidRDefault="0047698B" w:rsidP="003A7B89">
            <w:pPr>
              <w:rPr>
                <w:b/>
                <w:bCs w:val="0"/>
              </w:rPr>
            </w:pPr>
          </w:p>
          <w:p w:rsidR="00A7668C" w:rsidRPr="002216B6" w:rsidRDefault="00A7668C" w:rsidP="003A7B89"/>
          <w:p w:rsidR="00A7668C" w:rsidRPr="002216B6" w:rsidRDefault="00A7668C" w:rsidP="00A7668C"/>
        </w:tc>
        <w:tc>
          <w:tcPr>
            <w:tcW w:w="1668" w:type="dxa"/>
          </w:tcPr>
          <w:p w:rsidR="003A7B89" w:rsidRPr="002216B6" w:rsidRDefault="00DF5F91" w:rsidP="003A7B89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8-16</w:t>
            </w:r>
          </w:p>
          <w:p w:rsidR="0047698B" w:rsidRPr="002216B6" w:rsidRDefault="0047698B" w:rsidP="0047698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Új vallási</w:t>
            </w:r>
          </w:p>
          <w:p w:rsidR="0047698B" w:rsidRPr="002216B6" w:rsidRDefault="0047698B" w:rsidP="0047698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irányzatok</w:t>
            </w:r>
          </w:p>
          <w:p w:rsidR="0047698B" w:rsidRPr="002216B6" w:rsidRDefault="0047698B" w:rsidP="0047698B">
            <w:r w:rsidRPr="002216B6">
              <w:t>Dr. Pálfi</w:t>
            </w:r>
          </w:p>
          <w:p w:rsidR="0047698B" w:rsidRPr="002216B6" w:rsidRDefault="0047698B" w:rsidP="0047698B">
            <w:r w:rsidRPr="002216B6">
              <w:t>József</w:t>
            </w:r>
          </w:p>
          <w:p w:rsidR="0047698B" w:rsidRPr="002216B6" w:rsidRDefault="0047698B" w:rsidP="0047698B">
            <w:pPr>
              <w:jc w:val="center"/>
            </w:pPr>
          </w:p>
          <w:p w:rsidR="0047698B" w:rsidRPr="002216B6" w:rsidRDefault="0047698B" w:rsidP="0047698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TT Tanszék</w:t>
            </w:r>
          </w:p>
          <w:p w:rsidR="0047698B" w:rsidRPr="002216B6" w:rsidRDefault="0047698B" w:rsidP="0047698B">
            <w:pPr>
              <w:rPr>
                <w:sz w:val="20"/>
                <w:szCs w:val="20"/>
              </w:rPr>
            </w:pPr>
          </w:p>
          <w:p w:rsidR="0047698B" w:rsidRPr="002216B6" w:rsidRDefault="0047698B" w:rsidP="0047698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 w:rsidP="0047698B"/>
        </w:tc>
        <w:tc>
          <w:tcPr>
            <w:tcW w:w="1668" w:type="dxa"/>
          </w:tcPr>
          <w:p w:rsidR="00DF5F91" w:rsidRPr="002216B6" w:rsidRDefault="00DF5F91" w:rsidP="00DF5F91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 xml:space="preserve">  </w:t>
            </w:r>
            <w:r w:rsidR="005E0D2B" w:rsidRPr="002216B6">
              <w:rPr>
                <w:b/>
                <w:bCs w:val="0"/>
              </w:rPr>
              <w:t>14</w:t>
            </w:r>
            <w:r w:rsidRPr="002216B6">
              <w:rPr>
                <w:b/>
                <w:bCs w:val="0"/>
              </w:rPr>
              <w:t>-20</w:t>
            </w:r>
          </w:p>
          <w:p w:rsidR="00DF5F91" w:rsidRPr="002216B6" w:rsidRDefault="00DF5F91" w:rsidP="00DF5F91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Vallások</w:t>
            </w:r>
          </w:p>
          <w:p w:rsidR="00DF5F91" w:rsidRPr="002216B6" w:rsidRDefault="00DF5F91" w:rsidP="00DF5F91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területi</w:t>
            </w:r>
          </w:p>
          <w:p w:rsidR="00DF5F91" w:rsidRPr="002216B6" w:rsidRDefault="00DF5F91" w:rsidP="00DF5F91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földrajza</w:t>
            </w:r>
          </w:p>
          <w:p w:rsidR="00DF5F91" w:rsidRPr="002216B6" w:rsidRDefault="00DF5F91" w:rsidP="00DF5F91">
            <w:r w:rsidRPr="002216B6">
              <w:t>Dr. Szilágyi</w:t>
            </w:r>
          </w:p>
          <w:p w:rsidR="00DF5F91" w:rsidRPr="002216B6" w:rsidRDefault="00DF5F91" w:rsidP="00DF5F91">
            <w:r w:rsidRPr="002216B6">
              <w:t>Ferenc</w:t>
            </w:r>
          </w:p>
          <w:p w:rsidR="00DF5F91" w:rsidRPr="002216B6" w:rsidRDefault="00DF5F91" w:rsidP="00DF5F91"/>
          <w:p w:rsidR="003C0382" w:rsidRPr="002216B6" w:rsidRDefault="00853218" w:rsidP="00DF5F91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 xml:space="preserve">TT </w:t>
            </w:r>
            <w:r w:rsidR="00DF5F91" w:rsidRPr="002216B6">
              <w:rPr>
                <w:sz w:val="20"/>
                <w:szCs w:val="20"/>
              </w:rPr>
              <w:t>Tanszék</w:t>
            </w:r>
          </w:p>
          <w:p w:rsidR="00A7668C" w:rsidRPr="002216B6" w:rsidRDefault="00A7668C" w:rsidP="00DF5F91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 w:rsidP="00DF5F91"/>
        </w:tc>
        <w:tc>
          <w:tcPr>
            <w:tcW w:w="1668" w:type="dxa"/>
          </w:tcPr>
          <w:p w:rsidR="00DF5F91" w:rsidRPr="002216B6" w:rsidRDefault="00DF5F91" w:rsidP="00DF5F91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8-14</w:t>
            </w:r>
          </w:p>
          <w:p w:rsidR="00AA03E3" w:rsidRPr="002216B6" w:rsidRDefault="00AA03E3" w:rsidP="00AA03E3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Új vallási</w:t>
            </w:r>
          </w:p>
          <w:p w:rsidR="00AA03E3" w:rsidRPr="002216B6" w:rsidRDefault="00AA03E3" w:rsidP="00AA03E3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irányzatok</w:t>
            </w:r>
          </w:p>
          <w:p w:rsidR="00AA03E3" w:rsidRPr="002216B6" w:rsidRDefault="00AA03E3" w:rsidP="00AA03E3">
            <w:r w:rsidRPr="002216B6">
              <w:t>Dr. Pálfi</w:t>
            </w:r>
          </w:p>
          <w:p w:rsidR="00AA03E3" w:rsidRPr="002216B6" w:rsidRDefault="00AA03E3" w:rsidP="00AA03E3">
            <w:r w:rsidRPr="002216B6">
              <w:t>József</w:t>
            </w:r>
          </w:p>
          <w:p w:rsidR="00AA03E3" w:rsidRPr="002216B6" w:rsidRDefault="00AA03E3" w:rsidP="00AA03E3">
            <w:pPr>
              <w:jc w:val="center"/>
            </w:pPr>
          </w:p>
          <w:p w:rsidR="00AA03E3" w:rsidRPr="002216B6" w:rsidRDefault="00AA03E3" w:rsidP="00AA03E3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TT Tanszék</w:t>
            </w:r>
          </w:p>
          <w:p w:rsidR="00AA03E3" w:rsidRPr="002216B6" w:rsidRDefault="00AA03E3" w:rsidP="00AA03E3">
            <w:pPr>
              <w:rPr>
                <w:sz w:val="20"/>
                <w:szCs w:val="20"/>
              </w:rPr>
            </w:pPr>
          </w:p>
          <w:p w:rsidR="00AA03E3" w:rsidRPr="002216B6" w:rsidRDefault="00AA03E3" w:rsidP="00AA03E3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 w:rsidP="00AA03E3"/>
        </w:tc>
        <w:tc>
          <w:tcPr>
            <w:tcW w:w="1668" w:type="dxa"/>
          </w:tcPr>
          <w:p w:rsidR="00687D07" w:rsidRPr="00687D07" w:rsidRDefault="00687D07" w:rsidP="00766D81">
            <w:pPr>
              <w:rPr>
                <w:b/>
                <w:bCs w:val="0"/>
              </w:rPr>
            </w:pPr>
            <w:r w:rsidRPr="00687D07">
              <w:rPr>
                <w:b/>
                <w:bCs w:val="0"/>
              </w:rPr>
              <w:t>10-16</w:t>
            </w:r>
          </w:p>
          <w:p w:rsidR="003C0382" w:rsidRPr="00EC3A68" w:rsidRDefault="00BD4CC1" w:rsidP="00766D81">
            <w:pPr>
              <w:rPr>
                <w:i/>
                <w:iCs/>
              </w:rPr>
            </w:pPr>
            <w:r>
              <w:rPr>
                <w:i/>
                <w:iCs/>
              </w:rPr>
              <w:t>Ekléziasztika</w:t>
            </w:r>
          </w:p>
          <w:p w:rsidR="00687D07" w:rsidRPr="00EC3A68" w:rsidRDefault="00687D07" w:rsidP="00766D81">
            <w:pPr>
              <w:rPr>
                <w:i/>
                <w:iCs/>
              </w:rPr>
            </w:pPr>
            <w:r w:rsidRPr="00EC3A68">
              <w:rPr>
                <w:i/>
                <w:iCs/>
              </w:rPr>
              <w:t>(Pasztorál-pszichológia)</w:t>
            </w:r>
          </w:p>
          <w:p w:rsidR="00687D07" w:rsidRDefault="00687D07" w:rsidP="00766D81">
            <w:r>
              <w:t>Dr. Hézser Gábor</w:t>
            </w:r>
          </w:p>
          <w:p w:rsidR="00687D07" w:rsidRDefault="00687D07" w:rsidP="00766D81"/>
          <w:p w:rsidR="00687D07" w:rsidRPr="00687D07" w:rsidRDefault="00687D07" w:rsidP="00766D81">
            <w:pPr>
              <w:rPr>
                <w:sz w:val="20"/>
                <w:szCs w:val="20"/>
              </w:rPr>
            </w:pPr>
            <w:r w:rsidRPr="00687D07">
              <w:rPr>
                <w:sz w:val="20"/>
                <w:szCs w:val="20"/>
              </w:rPr>
              <w:t>Bartók</w:t>
            </w:r>
          </w:p>
        </w:tc>
        <w:tc>
          <w:tcPr>
            <w:tcW w:w="1668" w:type="dxa"/>
          </w:tcPr>
          <w:p w:rsidR="00DF5F91" w:rsidRPr="002216B6" w:rsidRDefault="00DF5F91" w:rsidP="00DF5F91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8-16</w:t>
            </w:r>
          </w:p>
          <w:p w:rsidR="00DF5F91" w:rsidRPr="002216B6" w:rsidRDefault="00DF5F91" w:rsidP="00DF5F91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Új vallási</w:t>
            </w:r>
          </w:p>
          <w:p w:rsidR="00DF5F91" w:rsidRPr="002216B6" w:rsidRDefault="00DF5F91" w:rsidP="00DF5F91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irányzatok</w:t>
            </w:r>
          </w:p>
          <w:p w:rsidR="00DF5F91" w:rsidRPr="002216B6" w:rsidRDefault="00DF5F91" w:rsidP="00DF5F91">
            <w:r w:rsidRPr="002216B6">
              <w:t>Dr. Pálfi</w:t>
            </w:r>
          </w:p>
          <w:p w:rsidR="00DF5F91" w:rsidRPr="002216B6" w:rsidRDefault="00DF5F91" w:rsidP="00DF5F91">
            <w:r w:rsidRPr="002216B6">
              <w:t>József</w:t>
            </w:r>
          </w:p>
          <w:p w:rsidR="00DF5F91" w:rsidRPr="002216B6" w:rsidRDefault="00DF5F91" w:rsidP="00DF5F91"/>
          <w:p w:rsidR="003C0382" w:rsidRPr="002216B6" w:rsidRDefault="00DF5F91" w:rsidP="00DF5F91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Tanszék</w:t>
            </w:r>
          </w:p>
          <w:p w:rsidR="00A7668C" w:rsidRPr="002216B6" w:rsidRDefault="00A7668C" w:rsidP="00DF5F91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A7668C" w:rsidRPr="002216B6" w:rsidRDefault="00A7668C" w:rsidP="00DF5F91"/>
        </w:tc>
        <w:tc>
          <w:tcPr>
            <w:tcW w:w="1668" w:type="dxa"/>
          </w:tcPr>
          <w:p w:rsidR="00DF5F91" w:rsidRPr="002216B6" w:rsidRDefault="00DF5F91" w:rsidP="00DF5F91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12-20</w:t>
            </w:r>
          </w:p>
          <w:p w:rsidR="00DF5F91" w:rsidRPr="002216B6" w:rsidRDefault="00DF5F91" w:rsidP="00DF5F91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 és</w:t>
            </w:r>
          </w:p>
          <w:p w:rsidR="00DF5F91" w:rsidRPr="002216B6" w:rsidRDefault="00DF5F91" w:rsidP="00DF5F91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politika</w:t>
            </w:r>
          </w:p>
          <w:p w:rsidR="00DF5F91" w:rsidRPr="002216B6" w:rsidRDefault="00DF5F91" w:rsidP="00DF5F91">
            <w:r w:rsidRPr="002216B6">
              <w:t>Dr. Pásztori</w:t>
            </w:r>
          </w:p>
          <w:p w:rsidR="00DF5F91" w:rsidRPr="002216B6" w:rsidRDefault="00DF5F91" w:rsidP="00DF5F91">
            <w:r w:rsidRPr="002216B6">
              <w:t>Kupán</w:t>
            </w:r>
          </w:p>
          <w:p w:rsidR="00DF5F91" w:rsidRPr="002216B6" w:rsidRDefault="00DF5F91" w:rsidP="00DF5F91">
            <w:r w:rsidRPr="002216B6">
              <w:t>István</w:t>
            </w:r>
          </w:p>
          <w:p w:rsidR="00DF5F91" w:rsidRPr="002216B6" w:rsidRDefault="00DF5F91" w:rsidP="00DF5F91"/>
          <w:p w:rsidR="00DF5F91" w:rsidRPr="002216B6" w:rsidRDefault="008C4BE7" w:rsidP="00DF5F91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A7668C" w:rsidRPr="002216B6" w:rsidRDefault="00A7668C" w:rsidP="00DF5F91">
            <w:pPr>
              <w:rPr>
                <w:sz w:val="20"/>
                <w:szCs w:val="20"/>
              </w:rPr>
            </w:pP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DF5F91" w:rsidRPr="002216B6" w:rsidRDefault="00DF5F91" w:rsidP="00DF5F91"/>
          <w:p w:rsidR="003C0382" w:rsidRPr="002216B6" w:rsidRDefault="003C0382" w:rsidP="0008193E"/>
        </w:tc>
        <w:tc>
          <w:tcPr>
            <w:tcW w:w="1668" w:type="dxa"/>
          </w:tcPr>
          <w:p w:rsidR="00A7668C" w:rsidRPr="002216B6" w:rsidRDefault="00A7668C" w:rsidP="00A7668C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12-16</w:t>
            </w:r>
          </w:p>
          <w:p w:rsidR="00A7668C" w:rsidRPr="002216B6" w:rsidRDefault="00A7668C" w:rsidP="00A7668C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 xml:space="preserve">Mesteri dolgozat </w:t>
            </w:r>
          </w:p>
          <w:p w:rsidR="00A7668C" w:rsidRPr="002216B6" w:rsidRDefault="00A7668C" w:rsidP="00A7668C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elkészítésének</w:t>
            </w:r>
          </w:p>
          <w:p w:rsidR="00A7668C" w:rsidRPr="002216B6" w:rsidRDefault="00A7668C" w:rsidP="00A7668C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gyakorlata</w:t>
            </w:r>
          </w:p>
          <w:p w:rsidR="00A7668C" w:rsidRPr="002216B6" w:rsidRDefault="00A7668C" w:rsidP="00A7668C">
            <w:r w:rsidRPr="002216B6">
              <w:t>Dr. Pásztori</w:t>
            </w:r>
          </w:p>
          <w:p w:rsidR="00A7668C" w:rsidRPr="002216B6" w:rsidRDefault="00A7668C" w:rsidP="00A7668C">
            <w:r w:rsidRPr="002216B6">
              <w:t>Kupán</w:t>
            </w:r>
          </w:p>
          <w:p w:rsidR="00A7668C" w:rsidRPr="002216B6" w:rsidRDefault="00A7668C" w:rsidP="00A7668C">
            <w:r w:rsidRPr="002216B6">
              <w:t>István</w:t>
            </w:r>
          </w:p>
          <w:p w:rsidR="00A7668C" w:rsidRPr="002216B6" w:rsidRDefault="00A7668C" w:rsidP="00A7668C"/>
          <w:p w:rsidR="00A7668C" w:rsidRPr="002216B6" w:rsidRDefault="00837D3D" w:rsidP="00A7668C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A7668C" w:rsidRPr="002216B6" w:rsidRDefault="00A7668C" w:rsidP="00A7668C">
            <w:pPr>
              <w:rPr>
                <w:sz w:val="20"/>
                <w:szCs w:val="20"/>
              </w:rPr>
            </w:pPr>
          </w:p>
          <w:p w:rsidR="003C0382" w:rsidRPr="002216B6" w:rsidRDefault="00A7668C" w:rsidP="00A7668C">
            <w:r w:rsidRPr="002216B6">
              <w:rPr>
                <w:sz w:val="20"/>
                <w:szCs w:val="20"/>
              </w:rPr>
              <w:t>E+SZ</w:t>
            </w:r>
          </w:p>
        </w:tc>
      </w:tr>
    </w:tbl>
    <w:p w:rsidR="00DE0696" w:rsidRPr="002216B6" w:rsidRDefault="00DE0696" w:rsidP="00F66EAF"/>
    <w:p w:rsidR="00DE0696" w:rsidRPr="002216B6" w:rsidRDefault="00DE0696" w:rsidP="00F66EAF"/>
    <w:p w:rsidR="00DE0696" w:rsidRPr="002216B6" w:rsidRDefault="00B27477" w:rsidP="00B27477">
      <w:pPr>
        <w:tabs>
          <w:tab w:val="left" w:pos="5663"/>
        </w:tabs>
      </w:pPr>
      <w:r w:rsidRPr="002216B6">
        <w:tab/>
      </w:r>
    </w:p>
    <w:p w:rsidR="00DE0696" w:rsidRPr="002216B6" w:rsidRDefault="00DE0696" w:rsidP="00F66EAF"/>
    <w:p w:rsidR="00DE0696" w:rsidRPr="002216B6" w:rsidRDefault="00DE0696" w:rsidP="00F66EAF"/>
    <w:tbl>
      <w:tblPr>
        <w:tblStyle w:val="Rcsostblzat"/>
        <w:tblW w:w="0" w:type="auto"/>
        <w:tblLayout w:type="fixed"/>
        <w:tblLook w:val="04A0"/>
      </w:tblPr>
      <w:tblGrid>
        <w:gridCol w:w="585"/>
        <w:gridCol w:w="1503"/>
        <w:gridCol w:w="1503"/>
        <w:gridCol w:w="1503"/>
        <w:gridCol w:w="1503"/>
        <w:gridCol w:w="1503"/>
        <w:gridCol w:w="1503"/>
        <w:gridCol w:w="1503"/>
        <w:gridCol w:w="1503"/>
        <w:gridCol w:w="1503"/>
        <w:gridCol w:w="1502"/>
      </w:tblGrid>
      <w:tr w:rsidR="0067538B" w:rsidRPr="002216B6" w:rsidTr="0067538B">
        <w:trPr>
          <w:trHeight w:val="565"/>
        </w:trPr>
        <w:tc>
          <w:tcPr>
            <w:tcW w:w="585" w:type="dxa"/>
          </w:tcPr>
          <w:p w:rsidR="0067538B" w:rsidRPr="002216B6" w:rsidRDefault="0067538B" w:rsidP="0008193E"/>
        </w:tc>
        <w:tc>
          <w:tcPr>
            <w:tcW w:w="1503" w:type="dxa"/>
          </w:tcPr>
          <w:p w:rsidR="0067538B" w:rsidRPr="002216B6" w:rsidRDefault="00C12CA2" w:rsidP="0008193E">
            <w:r w:rsidRPr="002216B6">
              <w:t>Május</w:t>
            </w:r>
            <w:r w:rsidR="00C65CEF" w:rsidRPr="002216B6">
              <w:t xml:space="preserve"> 6</w:t>
            </w:r>
          </w:p>
          <w:p w:rsidR="00C65CEF" w:rsidRPr="002216B6" w:rsidRDefault="00C65CEF" w:rsidP="0008193E">
            <w:r w:rsidRPr="002216B6">
              <w:t>P</w:t>
            </w:r>
            <w:r w:rsidR="00C12CA2" w:rsidRPr="002216B6">
              <w:t>éntek</w:t>
            </w:r>
          </w:p>
        </w:tc>
        <w:tc>
          <w:tcPr>
            <w:tcW w:w="1503" w:type="dxa"/>
          </w:tcPr>
          <w:p w:rsidR="0067538B" w:rsidRPr="002216B6" w:rsidRDefault="00C12CA2" w:rsidP="0008193E">
            <w:r w:rsidRPr="002216B6">
              <w:t>Május</w:t>
            </w:r>
            <w:r w:rsidR="00C65CEF" w:rsidRPr="002216B6">
              <w:t xml:space="preserve"> 7</w:t>
            </w:r>
          </w:p>
          <w:p w:rsidR="00C65CEF" w:rsidRPr="002216B6" w:rsidRDefault="00C65CEF" w:rsidP="0008193E">
            <w:r w:rsidRPr="002216B6">
              <w:t>S</w:t>
            </w:r>
            <w:r w:rsidR="00C12CA2" w:rsidRPr="002216B6">
              <w:t>zombat</w:t>
            </w:r>
          </w:p>
        </w:tc>
        <w:tc>
          <w:tcPr>
            <w:tcW w:w="1503" w:type="dxa"/>
          </w:tcPr>
          <w:p w:rsidR="0067538B" w:rsidRPr="002216B6" w:rsidRDefault="00C12CA2" w:rsidP="0008193E">
            <w:r w:rsidRPr="002216B6">
              <w:t>Május</w:t>
            </w:r>
            <w:r w:rsidR="00C65CEF" w:rsidRPr="002216B6">
              <w:t xml:space="preserve"> 13 P</w:t>
            </w:r>
            <w:r w:rsidRPr="002216B6">
              <w:t>éntek</w:t>
            </w:r>
          </w:p>
        </w:tc>
        <w:tc>
          <w:tcPr>
            <w:tcW w:w="1503" w:type="dxa"/>
          </w:tcPr>
          <w:p w:rsidR="0067538B" w:rsidRPr="002216B6" w:rsidRDefault="00C12CA2" w:rsidP="0008193E">
            <w:r w:rsidRPr="002216B6">
              <w:t>Május</w:t>
            </w:r>
            <w:r w:rsidR="00C65CEF" w:rsidRPr="002216B6">
              <w:t xml:space="preserve"> 14 S</w:t>
            </w:r>
            <w:r w:rsidRPr="002216B6">
              <w:t>zombat</w:t>
            </w:r>
          </w:p>
        </w:tc>
        <w:tc>
          <w:tcPr>
            <w:tcW w:w="1503" w:type="dxa"/>
          </w:tcPr>
          <w:p w:rsidR="0067538B" w:rsidRPr="002216B6" w:rsidRDefault="00C12CA2" w:rsidP="0008193E">
            <w:r w:rsidRPr="002216B6">
              <w:t>Május</w:t>
            </w:r>
            <w:r w:rsidR="00C65CEF" w:rsidRPr="002216B6">
              <w:t xml:space="preserve"> 20 P</w:t>
            </w:r>
            <w:r w:rsidRPr="002216B6">
              <w:t>éntek</w:t>
            </w:r>
          </w:p>
        </w:tc>
        <w:tc>
          <w:tcPr>
            <w:tcW w:w="1503" w:type="dxa"/>
          </w:tcPr>
          <w:p w:rsidR="0067538B" w:rsidRPr="002216B6" w:rsidRDefault="00C12CA2" w:rsidP="0008193E">
            <w:r w:rsidRPr="002216B6">
              <w:t>Május</w:t>
            </w:r>
            <w:r w:rsidR="00C65CEF" w:rsidRPr="002216B6">
              <w:t xml:space="preserve"> 21 S</w:t>
            </w:r>
            <w:r w:rsidRPr="002216B6">
              <w:t>zombat</w:t>
            </w:r>
          </w:p>
        </w:tc>
        <w:tc>
          <w:tcPr>
            <w:tcW w:w="1503" w:type="dxa"/>
          </w:tcPr>
          <w:p w:rsidR="0067538B" w:rsidRPr="002216B6" w:rsidRDefault="00C12CA2" w:rsidP="0008193E">
            <w:r w:rsidRPr="002216B6">
              <w:t>Május</w:t>
            </w:r>
            <w:r w:rsidR="00C65CEF" w:rsidRPr="002216B6">
              <w:t xml:space="preserve"> 27 P</w:t>
            </w:r>
            <w:r w:rsidRPr="002216B6">
              <w:t>éntek</w:t>
            </w:r>
          </w:p>
        </w:tc>
        <w:tc>
          <w:tcPr>
            <w:tcW w:w="1503" w:type="dxa"/>
          </w:tcPr>
          <w:p w:rsidR="0067538B" w:rsidRPr="002216B6" w:rsidRDefault="00C12CA2" w:rsidP="0008193E">
            <w:r w:rsidRPr="002216B6">
              <w:t>Május</w:t>
            </w:r>
            <w:r w:rsidR="00C65CEF" w:rsidRPr="002216B6">
              <w:t xml:space="preserve"> 28 S</w:t>
            </w:r>
            <w:r w:rsidRPr="002216B6">
              <w:t>zombat</w:t>
            </w:r>
          </w:p>
        </w:tc>
        <w:tc>
          <w:tcPr>
            <w:tcW w:w="1503" w:type="dxa"/>
          </w:tcPr>
          <w:p w:rsidR="0067538B" w:rsidRPr="002216B6" w:rsidRDefault="00C12CA2" w:rsidP="0008193E">
            <w:r w:rsidRPr="002216B6">
              <w:t>Június</w:t>
            </w:r>
            <w:r w:rsidR="00C65CEF" w:rsidRPr="002216B6">
              <w:t xml:space="preserve"> 3 P</w:t>
            </w:r>
            <w:r w:rsidRPr="002216B6">
              <w:t>éntek</w:t>
            </w:r>
          </w:p>
        </w:tc>
        <w:tc>
          <w:tcPr>
            <w:tcW w:w="1502" w:type="dxa"/>
          </w:tcPr>
          <w:p w:rsidR="0067538B" w:rsidRPr="002216B6" w:rsidRDefault="00C12CA2" w:rsidP="0008193E">
            <w:r w:rsidRPr="002216B6">
              <w:t>Június</w:t>
            </w:r>
            <w:r w:rsidR="00C65CEF" w:rsidRPr="002216B6">
              <w:t xml:space="preserve"> 4 S</w:t>
            </w:r>
            <w:r w:rsidRPr="002216B6">
              <w:t>zombat</w:t>
            </w:r>
          </w:p>
        </w:tc>
      </w:tr>
      <w:tr w:rsidR="0067538B" w:rsidRPr="002216B6" w:rsidTr="0067538B">
        <w:trPr>
          <w:trHeight w:val="3805"/>
        </w:trPr>
        <w:tc>
          <w:tcPr>
            <w:tcW w:w="585" w:type="dxa"/>
            <w:vAlign w:val="center"/>
          </w:tcPr>
          <w:p w:rsidR="0067538B" w:rsidRPr="002216B6" w:rsidRDefault="0067538B" w:rsidP="0008193E">
            <w:pPr>
              <w:jc w:val="center"/>
            </w:pPr>
            <w:r w:rsidRPr="002216B6">
              <w:t>I</w:t>
            </w:r>
          </w:p>
          <w:p w:rsidR="00CD1739" w:rsidRPr="002216B6" w:rsidRDefault="00CD1739" w:rsidP="0008193E">
            <w:pPr>
              <w:jc w:val="center"/>
            </w:pPr>
            <w:r w:rsidRPr="002216B6">
              <w:t>év</w:t>
            </w:r>
          </w:p>
        </w:tc>
        <w:tc>
          <w:tcPr>
            <w:tcW w:w="1503" w:type="dxa"/>
          </w:tcPr>
          <w:p w:rsidR="00D13CBB" w:rsidRPr="002216B6" w:rsidRDefault="00D13CBB" w:rsidP="00D13CBB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D13CBB" w:rsidRPr="002216B6" w:rsidRDefault="00D13CBB" w:rsidP="00D13CB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Vallási néprajz</w:t>
            </w:r>
          </w:p>
          <w:p w:rsidR="00D13CBB" w:rsidRPr="002216B6" w:rsidRDefault="00D13CBB" w:rsidP="00D13CBB">
            <w:r w:rsidRPr="002216B6">
              <w:t>Dr. Barta Elek</w:t>
            </w:r>
          </w:p>
          <w:p w:rsidR="00D13CBB" w:rsidRPr="002216B6" w:rsidRDefault="00D13CBB" w:rsidP="00D13CBB"/>
          <w:p w:rsidR="00D13CBB" w:rsidRPr="002216B6" w:rsidRDefault="00CC74E8" w:rsidP="00D13CB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 xml:space="preserve">TT </w:t>
            </w:r>
            <w:r w:rsidR="00D13CBB" w:rsidRPr="002216B6">
              <w:rPr>
                <w:sz w:val="20"/>
                <w:szCs w:val="20"/>
              </w:rPr>
              <w:t>Tanszék</w:t>
            </w:r>
          </w:p>
          <w:p w:rsidR="00D13CBB" w:rsidRPr="002216B6" w:rsidRDefault="00D13CBB" w:rsidP="00D13CBB">
            <w:pPr>
              <w:rPr>
                <w:sz w:val="20"/>
                <w:szCs w:val="20"/>
              </w:rPr>
            </w:pPr>
          </w:p>
          <w:p w:rsidR="00D13CBB" w:rsidRPr="002216B6" w:rsidRDefault="00D13CBB" w:rsidP="00D13CB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67538B" w:rsidRPr="002216B6" w:rsidRDefault="0067538B" w:rsidP="0008193E"/>
        </w:tc>
        <w:tc>
          <w:tcPr>
            <w:tcW w:w="1503" w:type="dxa"/>
          </w:tcPr>
          <w:p w:rsidR="0067538B" w:rsidRPr="002216B6" w:rsidRDefault="0067538B" w:rsidP="00E90096"/>
        </w:tc>
        <w:tc>
          <w:tcPr>
            <w:tcW w:w="1503" w:type="dxa"/>
          </w:tcPr>
          <w:p w:rsidR="00294C3E" w:rsidRPr="002216B6" w:rsidRDefault="00294C3E" w:rsidP="00294C3E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294C3E" w:rsidRPr="002216B6" w:rsidRDefault="00F82060" w:rsidP="00294C3E">
            <w:pPr>
              <w:rPr>
                <w:i/>
                <w:iCs/>
              </w:rPr>
            </w:pPr>
            <w:proofErr w:type="spellStart"/>
            <w:r w:rsidRPr="002216B6">
              <w:rPr>
                <w:i/>
                <w:iCs/>
              </w:rPr>
              <w:t>Bibiliai</w:t>
            </w:r>
            <w:proofErr w:type="spellEnd"/>
            <w:r w:rsidRPr="002216B6">
              <w:rPr>
                <w:i/>
                <w:iCs/>
              </w:rPr>
              <w:t xml:space="preserve"> tudományok</w:t>
            </w:r>
          </w:p>
          <w:p w:rsidR="00294C3E" w:rsidRPr="002216B6" w:rsidRDefault="00294C3E" w:rsidP="00294C3E">
            <w:r w:rsidRPr="002216B6">
              <w:t>Dr. Kovács</w:t>
            </w:r>
          </w:p>
          <w:p w:rsidR="00294C3E" w:rsidRPr="002216B6" w:rsidRDefault="00294C3E" w:rsidP="00294C3E">
            <w:r w:rsidRPr="002216B6">
              <w:t>Ábrahám</w:t>
            </w:r>
          </w:p>
          <w:p w:rsidR="00294C3E" w:rsidRPr="002216B6" w:rsidRDefault="00294C3E" w:rsidP="00294C3E"/>
          <w:p w:rsidR="00294C3E" w:rsidRPr="002216B6" w:rsidRDefault="00294C3E" w:rsidP="00294C3E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Bartók-terem</w:t>
            </w:r>
          </w:p>
          <w:p w:rsidR="00294C3E" w:rsidRPr="002216B6" w:rsidRDefault="00294C3E" w:rsidP="00294C3E">
            <w:pPr>
              <w:rPr>
                <w:sz w:val="20"/>
                <w:szCs w:val="20"/>
              </w:rPr>
            </w:pPr>
          </w:p>
          <w:p w:rsidR="0067538B" w:rsidRPr="002216B6" w:rsidRDefault="00294C3E" w:rsidP="00294C3E">
            <w:r w:rsidRPr="002216B6">
              <w:rPr>
                <w:sz w:val="20"/>
                <w:szCs w:val="20"/>
              </w:rPr>
              <w:t>E+SZ</w:t>
            </w:r>
          </w:p>
        </w:tc>
        <w:tc>
          <w:tcPr>
            <w:tcW w:w="1503" w:type="dxa"/>
          </w:tcPr>
          <w:p w:rsidR="00D13CBB" w:rsidRPr="002216B6" w:rsidRDefault="00D13CBB" w:rsidP="00D13CBB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8-12</w:t>
            </w:r>
          </w:p>
          <w:p w:rsidR="00D13CBB" w:rsidRPr="002216B6" w:rsidRDefault="00D13CBB" w:rsidP="00D13CB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Vallás-</w:t>
            </w:r>
          </w:p>
          <w:p w:rsidR="00D13CBB" w:rsidRPr="002216B6" w:rsidRDefault="00D13CBB" w:rsidP="00D13CB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filozófia</w:t>
            </w:r>
          </w:p>
          <w:p w:rsidR="00D13CBB" w:rsidRPr="002216B6" w:rsidRDefault="00D13CBB" w:rsidP="00D13CBB">
            <w:r w:rsidRPr="002216B6">
              <w:t>Dr. Pásztori</w:t>
            </w:r>
          </w:p>
          <w:p w:rsidR="00D13CBB" w:rsidRPr="002216B6" w:rsidRDefault="00D13CBB" w:rsidP="00D13CBB">
            <w:r w:rsidRPr="002216B6">
              <w:t>Kupán</w:t>
            </w:r>
          </w:p>
          <w:p w:rsidR="00D13CBB" w:rsidRPr="002216B6" w:rsidRDefault="00D13CBB" w:rsidP="00D13CBB">
            <w:r w:rsidRPr="002216B6">
              <w:t>István</w:t>
            </w:r>
          </w:p>
          <w:p w:rsidR="00D13CBB" w:rsidRPr="002216B6" w:rsidRDefault="00D13CBB" w:rsidP="00D13CBB"/>
          <w:p w:rsidR="00D13CBB" w:rsidRPr="002216B6" w:rsidRDefault="00D955C1" w:rsidP="00D13CB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D13CBB" w:rsidRPr="002216B6" w:rsidRDefault="00D13CBB" w:rsidP="00D13CBB">
            <w:pPr>
              <w:rPr>
                <w:sz w:val="20"/>
                <w:szCs w:val="20"/>
              </w:rPr>
            </w:pPr>
          </w:p>
          <w:p w:rsidR="00D13CBB" w:rsidRPr="002216B6" w:rsidRDefault="00D13CBB" w:rsidP="00D13CB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67538B" w:rsidRPr="002216B6" w:rsidRDefault="0067538B" w:rsidP="0008193E"/>
        </w:tc>
        <w:tc>
          <w:tcPr>
            <w:tcW w:w="1503" w:type="dxa"/>
          </w:tcPr>
          <w:p w:rsidR="0067538B" w:rsidRPr="002216B6" w:rsidRDefault="0067538B" w:rsidP="0008193E"/>
        </w:tc>
        <w:tc>
          <w:tcPr>
            <w:tcW w:w="1503" w:type="dxa"/>
          </w:tcPr>
          <w:p w:rsidR="00D13CBB" w:rsidRPr="002216B6" w:rsidRDefault="00D13CBB" w:rsidP="00D13CBB"/>
          <w:p w:rsidR="0067538B" w:rsidRPr="002216B6" w:rsidRDefault="0067538B" w:rsidP="002D2977"/>
        </w:tc>
        <w:tc>
          <w:tcPr>
            <w:tcW w:w="1503" w:type="dxa"/>
          </w:tcPr>
          <w:p w:rsidR="009D2BE6" w:rsidRPr="002216B6" w:rsidRDefault="009D2BE6" w:rsidP="009D2BE6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9D2BE6" w:rsidRPr="002216B6" w:rsidRDefault="009D2BE6" w:rsidP="009D2BE6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 xml:space="preserve">Bevezetés </w:t>
            </w:r>
            <w:proofErr w:type="gramStart"/>
            <w:r w:rsidRPr="002216B6">
              <w:rPr>
                <w:i/>
                <w:iCs/>
              </w:rPr>
              <w:t>a</w:t>
            </w:r>
            <w:proofErr w:type="gramEnd"/>
            <w:r w:rsidRPr="002216B6">
              <w:rPr>
                <w:i/>
                <w:iCs/>
              </w:rPr>
              <w:t xml:space="preserve"> </w:t>
            </w:r>
          </w:p>
          <w:p w:rsidR="009D2BE6" w:rsidRPr="002216B6" w:rsidRDefault="009D2BE6" w:rsidP="009D2BE6">
            <w:pPr>
              <w:rPr>
                <w:i/>
                <w:iCs/>
              </w:rPr>
            </w:pPr>
            <w:proofErr w:type="spellStart"/>
            <w:r w:rsidRPr="002216B6">
              <w:rPr>
                <w:i/>
                <w:iCs/>
              </w:rPr>
              <w:t>vallastud</w:t>
            </w:r>
            <w:proofErr w:type="spellEnd"/>
            <w:r w:rsidRPr="002216B6">
              <w:rPr>
                <w:i/>
                <w:iCs/>
              </w:rPr>
              <w:t>.</w:t>
            </w:r>
          </w:p>
          <w:p w:rsidR="009D2BE6" w:rsidRPr="002216B6" w:rsidRDefault="009D2BE6" w:rsidP="009D2BE6">
            <w:r w:rsidRPr="002216B6">
              <w:t>Dr. Kovács Ábrahám</w:t>
            </w:r>
          </w:p>
          <w:p w:rsidR="009D2BE6" w:rsidRPr="002216B6" w:rsidRDefault="009D2BE6" w:rsidP="009D2BE6"/>
          <w:p w:rsidR="009D2BE6" w:rsidRPr="002216B6" w:rsidRDefault="009D2BE6" w:rsidP="009D2BE6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 xml:space="preserve">Bartók </w:t>
            </w:r>
          </w:p>
          <w:p w:rsidR="009D2BE6" w:rsidRPr="002216B6" w:rsidRDefault="009D2BE6" w:rsidP="009D2BE6">
            <w:pPr>
              <w:rPr>
                <w:sz w:val="20"/>
                <w:szCs w:val="20"/>
              </w:rPr>
            </w:pPr>
          </w:p>
          <w:p w:rsidR="009D2BE6" w:rsidRPr="002216B6" w:rsidRDefault="009D2BE6" w:rsidP="009D2BE6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</w:t>
            </w:r>
            <w:proofErr w:type="spellStart"/>
            <w:r w:rsidRPr="002216B6">
              <w:rPr>
                <w:sz w:val="20"/>
                <w:szCs w:val="20"/>
              </w:rPr>
              <w:t>Sz</w:t>
            </w:r>
            <w:proofErr w:type="spellEnd"/>
          </w:p>
          <w:p w:rsidR="0067538B" w:rsidRPr="002216B6" w:rsidRDefault="0067538B" w:rsidP="002754CC"/>
        </w:tc>
        <w:tc>
          <w:tcPr>
            <w:tcW w:w="1503" w:type="dxa"/>
          </w:tcPr>
          <w:p w:rsidR="0067538B" w:rsidRPr="002216B6" w:rsidRDefault="0067538B" w:rsidP="0008193E"/>
        </w:tc>
        <w:tc>
          <w:tcPr>
            <w:tcW w:w="1503" w:type="dxa"/>
          </w:tcPr>
          <w:p w:rsidR="00D1309B" w:rsidRPr="002216B6" w:rsidRDefault="00D1309B" w:rsidP="00D1309B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D1309B" w:rsidRPr="002216B6" w:rsidRDefault="00D1309B" w:rsidP="00D1309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 xml:space="preserve">Bevezetés a </w:t>
            </w:r>
            <w:proofErr w:type="spellStart"/>
            <w:r w:rsidRPr="002216B6">
              <w:rPr>
                <w:i/>
                <w:iCs/>
              </w:rPr>
              <w:t>vallástud</w:t>
            </w:r>
            <w:proofErr w:type="spellEnd"/>
            <w:r w:rsidRPr="002216B6">
              <w:rPr>
                <w:i/>
                <w:iCs/>
              </w:rPr>
              <w:t>.</w:t>
            </w:r>
          </w:p>
          <w:p w:rsidR="00D1309B" w:rsidRPr="002216B6" w:rsidRDefault="00D1309B" w:rsidP="00D1309B">
            <w:r w:rsidRPr="002216B6">
              <w:t>Dr. Kovács</w:t>
            </w:r>
          </w:p>
          <w:p w:rsidR="00D1309B" w:rsidRPr="002216B6" w:rsidRDefault="00D1309B" w:rsidP="00D1309B">
            <w:r w:rsidRPr="002216B6">
              <w:t>Ábrahám</w:t>
            </w:r>
          </w:p>
          <w:p w:rsidR="00D1309B" w:rsidRPr="002216B6" w:rsidRDefault="00D1309B" w:rsidP="00D1309B"/>
          <w:p w:rsidR="00D1309B" w:rsidRPr="002216B6" w:rsidRDefault="00D1309B" w:rsidP="00D1309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TT Tanszék</w:t>
            </w:r>
          </w:p>
          <w:p w:rsidR="00D1309B" w:rsidRPr="002216B6" w:rsidRDefault="00D1309B" w:rsidP="00D1309B">
            <w:pPr>
              <w:rPr>
                <w:sz w:val="20"/>
                <w:szCs w:val="20"/>
              </w:rPr>
            </w:pPr>
          </w:p>
          <w:p w:rsidR="0067538B" w:rsidRPr="002216B6" w:rsidRDefault="00D1309B" w:rsidP="00D1309B">
            <w:r w:rsidRPr="002216B6">
              <w:rPr>
                <w:sz w:val="20"/>
                <w:szCs w:val="20"/>
              </w:rPr>
              <w:t>E+SZ</w:t>
            </w:r>
          </w:p>
        </w:tc>
        <w:tc>
          <w:tcPr>
            <w:tcW w:w="1502" w:type="dxa"/>
          </w:tcPr>
          <w:p w:rsidR="0067538B" w:rsidRPr="002216B6" w:rsidRDefault="0067538B" w:rsidP="0008193E"/>
        </w:tc>
      </w:tr>
      <w:tr w:rsidR="0067538B" w:rsidRPr="002216B6" w:rsidTr="00792286">
        <w:trPr>
          <w:trHeight w:val="3525"/>
        </w:trPr>
        <w:tc>
          <w:tcPr>
            <w:tcW w:w="585" w:type="dxa"/>
            <w:vAlign w:val="center"/>
          </w:tcPr>
          <w:p w:rsidR="0067538B" w:rsidRPr="002216B6" w:rsidRDefault="0067538B" w:rsidP="0008193E">
            <w:pPr>
              <w:jc w:val="center"/>
            </w:pPr>
            <w:r w:rsidRPr="002216B6">
              <w:t>II</w:t>
            </w:r>
          </w:p>
          <w:p w:rsidR="00CD1739" w:rsidRPr="002216B6" w:rsidRDefault="00CD1739" w:rsidP="0008193E">
            <w:pPr>
              <w:jc w:val="center"/>
            </w:pPr>
            <w:r w:rsidRPr="002216B6">
              <w:t>év</w:t>
            </w:r>
          </w:p>
        </w:tc>
        <w:tc>
          <w:tcPr>
            <w:tcW w:w="1503" w:type="dxa"/>
          </w:tcPr>
          <w:p w:rsidR="00272591" w:rsidRPr="002216B6" w:rsidRDefault="00272591" w:rsidP="00272591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272591" w:rsidRPr="002216B6" w:rsidRDefault="00272591" w:rsidP="00272591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Ökumené</w:t>
            </w:r>
          </w:p>
          <w:p w:rsidR="00272591" w:rsidRPr="002216B6" w:rsidRDefault="00272591" w:rsidP="00272591">
            <w:r w:rsidRPr="002216B6">
              <w:t>Dr. Kovács</w:t>
            </w:r>
          </w:p>
          <w:p w:rsidR="00272591" w:rsidRPr="002216B6" w:rsidRDefault="00272591" w:rsidP="00272591">
            <w:r w:rsidRPr="002216B6">
              <w:t>Ábrahám</w:t>
            </w:r>
          </w:p>
          <w:p w:rsidR="00272591" w:rsidRPr="002216B6" w:rsidRDefault="00272591" w:rsidP="00272591"/>
          <w:p w:rsidR="00272591" w:rsidRPr="002216B6" w:rsidRDefault="00267724" w:rsidP="00272591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272591" w:rsidRPr="002216B6" w:rsidRDefault="00272591" w:rsidP="00272591">
            <w:pPr>
              <w:rPr>
                <w:sz w:val="20"/>
                <w:szCs w:val="20"/>
              </w:rPr>
            </w:pPr>
          </w:p>
          <w:p w:rsidR="00272591" w:rsidRPr="002216B6" w:rsidRDefault="00272591" w:rsidP="00272591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272591" w:rsidRPr="002216B6" w:rsidRDefault="00272591" w:rsidP="00272591"/>
          <w:p w:rsidR="0067538B" w:rsidRPr="002216B6" w:rsidRDefault="0067538B" w:rsidP="0008193E"/>
        </w:tc>
        <w:tc>
          <w:tcPr>
            <w:tcW w:w="1503" w:type="dxa"/>
          </w:tcPr>
          <w:p w:rsidR="0067538B" w:rsidRPr="002216B6" w:rsidRDefault="0067538B" w:rsidP="000C3829"/>
        </w:tc>
        <w:tc>
          <w:tcPr>
            <w:tcW w:w="1503" w:type="dxa"/>
          </w:tcPr>
          <w:p w:rsidR="001C759B" w:rsidRPr="002216B6" w:rsidRDefault="001C759B" w:rsidP="001C759B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792286" w:rsidRPr="002216B6" w:rsidRDefault="00792286" w:rsidP="00792286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 xml:space="preserve">Mesteri dolgozat </w:t>
            </w:r>
          </w:p>
          <w:p w:rsidR="00792286" w:rsidRPr="002216B6" w:rsidRDefault="00792286" w:rsidP="00792286">
            <w:pPr>
              <w:rPr>
                <w:i/>
                <w:iCs/>
              </w:rPr>
            </w:pPr>
            <w:proofErr w:type="spellStart"/>
            <w:r w:rsidRPr="002216B6">
              <w:rPr>
                <w:i/>
                <w:iCs/>
              </w:rPr>
              <w:t>Elkészítésé-nek</w:t>
            </w:r>
            <w:proofErr w:type="spellEnd"/>
          </w:p>
          <w:p w:rsidR="00792286" w:rsidRPr="002216B6" w:rsidRDefault="00792286" w:rsidP="00792286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gyakorlata</w:t>
            </w:r>
          </w:p>
          <w:p w:rsidR="00792286" w:rsidRPr="002216B6" w:rsidRDefault="00792286" w:rsidP="00792286">
            <w:r w:rsidRPr="002216B6">
              <w:t>Dr. Pásztori</w:t>
            </w:r>
          </w:p>
          <w:p w:rsidR="00792286" w:rsidRPr="002216B6" w:rsidRDefault="00792286" w:rsidP="00792286">
            <w:r w:rsidRPr="002216B6">
              <w:t>Kupán</w:t>
            </w:r>
          </w:p>
          <w:p w:rsidR="00792286" w:rsidRPr="002216B6" w:rsidRDefault="00792286" w:rsidP="00792286">
            <w:r w:rsidRPr="002216B6">
              <w:t>István</w:t>
            </w:r>
          </w:p>
          <w:p w:rsidR="00792286" w:rsidRPr="002216B6" w:rsidRDefault="00792286" w:rsidP="00792286"/>
          <w:p w:rsidR="00792286" w:rsidRPr="002216B6" w:rsidRDefault="00792286" w:rsidP="00792286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792286" w:rsidRPr="002216B6" w:rsidRDefault="00792286" w:rsidP="00792286">
            <w:pPr>
              <w:rPr>
                <w:sz w:val="20"/>
                <w:szCs w:val="20"/>
              </w:rPr>
            </w:pPr>
          </w:p>
          <w:p w:rsidR="0067538B" w:rsidRPr="002216B6" w:rsidRDefault="00792286" w:rsidP="00792286">
            <w:r w:rsidRPr="002216B6">
              <w:rPr>
                <w:sz w:val="20"/>
                <w:szCs w:val="20"/>
              </w:rPr>
              <w:t>E+SZ</w:t>
            </w:r>
          </w:p>
        </w:tc>
        <w:tc>
          <w:tcPr>
            <w:tcW w:w="1503" w:type="dxa"/>
          </w:tcPr>
          <w:p w:rsidR="001C759B" w:rsidRPr="002216B6" w:rsidRDefault="001C759B" w:rsidP="001C759B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12-18</w:t>
            </w:r>
          </w:p>
          <w:p w:rsidR="001C759B" w:rsidRPr="002216B6" w:rsidRDefault="001C759B" w:rsidP="001C759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Vallás és</w:t>
            </w:r>
          </w:p>
          <w:p w:rsidR="001C759B" w:rsidRPr="002216B6" w:rsidRDefault="001C759B" w:rsidP="001C759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politika</w:t>
            </w:r>
          </w:p>
          <w:p w:rsidR="001C759B" w:rsidRPr="002216B6" w:rsidRDefault="001C759B" w:rsidP="001C759B">
            <w:r w:rsidRPr="002216B6">
              <w:t>Dr. Pásztori</w:t>
            </w:r>
          </w:p>
          <w:p w:rsidR="001C759B" w:rsidRPr="002216B6" w:rsidRDefault="001C759B" w:rsidP="001C759B">
            <w:r w:rsidRPr="002216B6">
              <w:t>Kupán</w:t>
            </w:r>
          </w:p>
          <w:p w:rsidR="001C759B" w:rsidRPr="002216B6" w:rsidRDefault="001C759B" w:rsidP="001C759B">
            <w:r w:rsidRPr="002216B6">
              <w:t>István</w:t>
            </w:r>
          </w:p>
          <w:p w:rsidR="001C759B" w:rsidRPr="002216B6" w:rsidRDefault="001C759B" w:rsidP="001C759B"/>
          <w:p w:rsidR="001C759B" w:rsidRPr="002216B6" w:rsidRDefault="00B02DDD" w:rsidP="001C759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1C759B" w:rsidRPr="002216B6" w:rsidRDefault="001C759B" w:rsidP="001C759B">
            <w:pPr>
              <w:rPr>
                <w:sz w:val="20"/>
                <w:szCs w:val="20"/>
              </w:rPr>
            </w:pPr>
          </w:p>
          <w:p w:rsidR="001C759B" w:rsidRPr="002216B6" w:rsidRDefault="001C759B" w:rsidP="001C759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1C759B" w:rsidRPr="002216B6" w:rsidRDefault="001C759B" w:rsidP="001C759B"/>
          <w:p w:rsidR="0067538B" w:rsidRPr="002216B6" w:rsidRDefault="0067538B" w:rsidP="0008193E"/>
        </w:tc>
        <w:tc>
          <w:tcPr>
            <w:tcW w:w="1503" w:type="dxa"/>
          </w:tcPr>
          <w:p w:rsidR="001C759B" w:rsidRPr="002216B6" w:rsidRDefault="001C759B" w:rsidP="001C759B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1C759B" w:rsidRPr="002216B6" w:rsidRDefault="001C759B" w:rsidP="001C759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Ökumené</w:t>
            </w:r>
          </w:p>
          <w:p w:rsidR="001C759B" w:rsidRPr="002216B6" w:rsidRDefault="001C759B" w:rsidP="001C759B">
            <w:r w:rsidRPr="002216B6">
              <w:t>Dr. Kovács</w:t>
            </w:r>
          </w:p>
          <w:p w:rsidR="001C759B" w:rsidRPr="002216B6" w:rsidRDefault="001C759B" w:rsidP="001C759B">
            <w:r w:rsidRPr="002216B6">
              <w:t>Ábrahám</w:t>
            </w:r>
          </w:p>
          <w:p w:rsidR="001C759B" w:rsidRPr="002216B6" w:rsidRDefault="001C759B" w:rsidP="001C759B"/>
          <w:p w:rsidR="001C759B" w:rsidRPr="002216B6" w:rsidRDefault="00B02DDD" w:rsidP="001C759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1C759B" w:rsidRPr="002216B6" w:rsidRDefault="001C759B" w:rsidP="001C759B">
            <w:pPr>
              <w:rPr>
                <w:sz w:val="20"/>
                <w:szCs w:val="20"/>
              </w:rPr>
            </w:pPr>
          </w:p>
          <w:p w:rsidR="001C759B" w:rsidRPr="002216B6" w:rsidRDefault="001C759B" w:rsidP="001C759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1C759B" w:rsidRPr="002216B6" w:rsidRDefault="001C759B" w:rsidP="001C759B"/>
          <w:p w:rsidR="0067538B" w:rsidRPr="002216B6" w:rsidRDefault="0067538B" w:rsidP="0008193E"/>
        </w:tc>
        <w:tc>
          <w:tcPr>
            <w:tcW w:w="1503" w:type="dxa"/>
          </w:tcPr>
          <w:p w:rsidR="001C759B" w:rsidRPr="002216B6" w:rsidRDefault="001C759B" w:rsidP="001C759B">
            <w:pPr>
              <w:rPr>
                <w:b/>
                <w:bCs w:val="0"/>
              </w:rPr>
            </w:pPr>
          </w:p>
          <w:p w:rsidR="0067538B" w:rsidRPr="002216B6" w:rsidRDefault="0067538B" w:rsidP="0008193E"/>
        </w:tc>
        <w:tc>
          <w:tcPr>
            <w:tcW w:w="1503" w:type="dxa"/>
          </w:tcPr>
          <w:p w:rsidR="0067538B" w:rsidRPr="002216B6" w:rsidRDefault="0067538B" w:rsidP="0008193E"/>
        </w:tc>
        <w:tc>
          <w:tcPr>
            <w:tcW w:w="1503" w:type="dxa"/>
          </w:tcPr>
          <w:p w:rsidR="0067538B" w:rsidRPr="002216B6" w:rsidRDefault="0067538B" w:rsidP="0008193E"/>
        </w:tc>
        <w:tc>
          <w:tcPr>
            <w:tcW w:w="1503" w:type="dxa"/>
          </w:tcPr>
          <w:p w:rsidR="001C759B" w:rsidRPr="002216B6" w:rsidRDefault="001C759B" w:rsidP="001C759B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14-20</w:t>
            </w:r>
          </w:p>
          <w:p w:rsidR="001C759B" w:rsidRPr="002216B6" w:rsidRDefault="001C759B" w:rsidP="001C759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Antik nyelvek</w:t>
            </w:r>
          </w:p>
          <w:p w:rsidR="001C759B" w:rsidRPr="002216B6" w:rsidRDefault="001C759B" w:rsidP="001C759B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története</w:t>
            </w:r>
          </w:p>
          <w:p w:rsidR="001C759B" w:rsidRPr="002216B6" w:rsidRDefault="001C759B" w:rsidP="001C759B">
            <w:r w:rsidRPr="002216B6">
              <w:t>Dr. Pásztori</w:t>
            </w:r>
          </w:p>
          <w:p w:rsidR="001C759B" w:rsidRPr="002216B6" w:rsidRDefault="001C759B" w:rsidP="001C759B">
            <w:r w:rsidRPr="002216B6">
              <w:t>Kupán</w:t>
            </w:r>
          </w:p>
          <w:p w:rsidR="001C759B" w:rsidRPr="002216B6" w:rsidRDefault="001C759B" w:rsidP="001C759B">
            <w:r w:rsidRPr="002216B6">
              <w:t>István</w:t>
            </w:r>
          </w:p>
          <w:p w:rsidR="001C759B" w:rsidRPr="002216B6" w:rsidRDefault="001C759B" w:rsidP="001C759B"/>
          <w:p w:rsidR="001C759B" w:rsidRPr="002216B6" w:rsidRDefault="00A209E5" w:rsidP="001C759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1C759B" w:rsidRPr="002216B6" w:rsidRDefault="001C759B" w:rsidP="001C759B">
            <w:pPr>
              <w:rPr>
                <w:sz w:val="20"/>
                <w:szCs w:val="20"/>
              </w:rPr>
            </w:pPr>
          </w:p>
          <w:p w:rsidR="001C759B" w:rsidRPr="002216B6" w:rsidRDefault="001C759B" w:rsidP="001C759B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1C759B" w:rsidRPr="002216B6" w:rsidRDefault="001C759B" w:rsidP="001C759B"/>
          <w:p w:rsidR="0067538B" w:rsidRPr="002216B6" w:rsidRDefault="0067538B" w:rsidP="0008193E"/>
        </w:tc>
        <w:tc>
          <w:tcPr>
            <w:tcW w:w="1502" w:type="dxa"/>
          </w:tcPr>
          <w:p w:rsidR="001C759B" w:rsidRPr="002216B6" w:rsidRDefault="001C759B" w:rsidP="001C759B">
            <w:pPr>
              <w:rPr>
                <w:b/>
                <w:bCs w:val="0"/>
              </w:rPr>
            </w:pPr>
            <w:r w:rsidRPr="002216B6">
              <w:rPr>
                <w:b/>
                <w:bCs w:val="0"/>
              </w:rPr>
              <w:t>8-12</w:t>
            </w:r>
          </w:p>
          <w:p w:rsidR="00792286" w:rsidRPr="002216B6" w:rsidRDefault="00792286" w:rsidP="00792286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Antik nyelvek</w:t>
            </w:r>
          </w:p>
          <w:p w:rsidR="00792286" w:rsidRPr="002216B6" w:rsidRDefault="00792286" w:rsidP="00792286">
            <w:pPr>
              <w:rPr>
                <w:i/>
                <w:iCs/>
              </w:rPr>
            </w:pPr>
            <w:r w:rsidRPr="002216B6">
              <w:rPr>
                <w:i/>
                <w:iCs/>
              </w:rPr>
              <w:t>története</w:t>
            </w:r>
          </w:p>
          <w:p w:rsidR="00792286" w:rsidRPr="002216B6" w:rsidRDefault="00792286" w:rsidP="00792286">
            <w:r w:rsidRPr="002216B6">
              <w:t>Dr. Pásztori</w:t>
            </w:r>
          </w:p>
          <w:p w:rsidR="00792286" w:rsidRPr="002216B6" w:rsidRDefault="00792286" w:rsidP="00792286">
            <w:r w:rsidRPr="002216B6">
              <w:t>Kupán</w:t>
            </w:r>
          </w:p>
          <w:p w:rsidR="00792286" w:rsidRPr="002216B6" w:rsidRDefault="00792286" w:rsidP="00792286">
            <w:r w:rsidRPr="002216B6">
              <w:t>István</w:t>
            </w:r>
          </w:p>
          <w:p w:rsidR="00792286" w:rsidRPr="002216B6" w:rsidRDefault="00792286" w:rsidP="00792286"/>
          <w:p w:rsidR="00792286" w:rsidRPr="002216B6" w:rsidRDefault="00792286" w:rsidP="00792286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Bartók</w:t>
            </w:r>
          </w:p>
          <w:p w:rsidR="00792286" w:rsidRPr="002216B6" w:rsidRDefault="00792286" w:rsidP="00792286">
            <w:pPr>
              <w:rPr>
                <w:sz w:val="20"/>
                <w:szCs w:val="20"/>
              </w:rPr>
            </w:pPr>
          </w:p>
          <w:p w:rsidR="00792286" w:rsidRPr="002216B6" w:rsidRDefault="00792286" w:rsidP="00792286">
            <w:pPr>
              <w:rPr>
                <w:sz w:val="20"/>
                <w:szCs w:val="20"/>
              </w:rPr>
            </w:pPr>
            <w:r w:rsidRPr="002216B6">
              <w:rPr>
                <w:sz w:val="20"/>
                <w:szCs w:val="20"/>
              </w:rPr>
              <w:t>E+SZ</w:t>
            </w:r>
          </w:p>
          <w:p w:rsidR="0067538B" w:rsidRPr="002216B6" w:rsidRDefault="0067538B" w:rsidP="001C759B"/>
        </w:tc>
      </w:tr>
    </w:tbl>
    <w:p w:rsidR="00DE0696" w:rsidRPr="002216B6" w:rsidRDefault="00DE0696" w:rsidP="00F66EAF"/>
    <w:sectPr w:rsidR="00DE0696" w:rsidRPr="002216B6" w:rsidSect="0016088C">
      <w:headerReference w:type="default" r:id="rId6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00" w:rsidRDefault="00A32A00" w:rsidP="003B4E16">
      <w:r>
        <w:separator/>
      </w:r>
    </w:p>
  </w:endnote>
  <w:endnote w:type="continuationSeparator" w:id="0">
    <w:p w:rsidR="00A32A00" w:rsidRDefault="00A32A00" w:rsidP="003B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00" w:rsidRDefault="00A32A00" w:rsidP="003B4E16">
      <w:r>
        <w:separator/>
      </w:r>
    </w:p>
  </w:footnote>
  <w:footnote w:type="continuationSeparator" w:id="0">
    <w:p w:rsidR="00A32A00" w:rsidRDefault="00A32A00" w:rsidP="003B4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16" w:rsidRPr="003B4E16" w:rsidRDefault="003B4E16">
    <w:pPr>
      <w:pStyle w:val="lfej"/>
      <w:rPr>
        <w:lang w:val="ro-RO"/>
      </w:rPr>
    </w:pPr>
    <w:r>
      <w:rPr>
        <w:lang w:val="ro-RO"/>
      </w:rPr>
      <w:t>PKE Vallástudományok MA 2015-16/II félév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E78"/>
    <w:rsid w:val="00006120"/>
    <w:rsid w:val="00031B42"/>
    <w:rsid w:val="00057D1C"/>
    <w:rsid w:val="00094C72"/>
    <w:rsid w:val="000A3A36"/>
    <w:rsid w:val="000C3829"/>
    <w:rsid w:val="000E21B3"/>
    <w:rsid w:val="000E3ABB"/>
    <w:rsid w:val="000F7E8A"/>
    <w:rsid w:val="00110C90"/>
    <w:rsid w:val="00121BE5"/>
    <w:rsid w:val="00124109"/>
    <w:rsid w:val="001253D5"/>
    <w:rsid w:val="0016088C"/>
    <w:rsid w:val="00165765"/>
    <w:rsid w:val="001970EF"/>
    <w:rsid w:val="001B35F0"/>
    <w:rsid w:val="001C759B"/>
    <w:rsid w:val="001D14A7"/>
    <w:rsid w:val="001F41D9"/>
    <w:rsid w:val="001F7EF1"/>
    <w:rsid w:val="0020015E"/>
    <w:rsid w:val="00205033"/>
    <w:rsid w:val="00217EA7"/>
    <w:rsid w:val="002216B6"/>
    <w:rsid w:val="002235A4"/>
    <w:rsid w:val="00234DD5"/>
    <w:rsid w:val="00237008"/>
    <w:rsid w:val="00262A16"/>
    <w:rsid w:val="00267724"/>
    <w:rsid w:val="0027022E"/>
    <w:rsid w:val="00272591"/>
    <w:rsid w:val="00274C38"/>
    <w:rsid w:val="002754CC"/>
    <w:rsid w:val="00286647"/>
    <w:rsid w:val="00287FF5"/>
    <w:rsid w:val="00293472"/>
    <w:rsid w:val="00294C3E"/>
    <w:rsid w:val="002D2977"/>
    <w:rsid w:val="002D2F52"/>
    <w:rsid w:val="002D3715"/>
    <w:rsid w:val="00326D2D"/>
    <w:rsid w:val="00343AD0"/>
    <w:rsid w:val="00350314"/>
    <w:rsid w:val="00351842"/>
    <w:rsid w:val="00353F86"/>
    <w:rsid w:val="003600F3"/>
    <w:rsid w:val="00373457"/>
    <w:rsid w:val="00396031"/>
    <w:rsid w:val="003A5C15"/>
    <w:rsid w:val="003A7B89"/>
    <w:rsid w:val="003B4E16"/>
    <w:rsid w:val="003C0382"/>
    <w:rsid w:val="003C2D81"/>
    <w:rsid w:val="003C31F8"/>
    <w:rsid w:val="003D3E27"/>
    <w:rsid w:val="003D5891"/>
    <w:rsid w:val="003E63C3"/>
    <w:rsid w:val="00401A6C"/>
    <w:rsid w:val="00401B2C"/>
    <w:rsid w:val="00404F69"/>
    <w:rsid w:val="0040615C"/>
    <w:rsid w:val="0041053C"/>
    <w:rsid w:val="00437AAD"/>
    <w:rsid w:val="00450F3C"/>
    <w:rsid w:val="00455E23"/>
    <w:rsid w:val="004647CB"/>
    <w:rsid w:val="00471D3E"/>
    <w:rsid w:val="0047698B"/>
    <w:rsid w:val="00486D36"/>
    <w:rsid w:val="00490534"/>
    <w:rsid w:val="004B2AB4"/>
    <w:rsid w:val="004B2BA2"/>
    <w:rsid w:val="004D74C0"/>
    <w:rsid w:val="004E2531"/>
    <w:rsid w:val="00501771"/>
    <w:rsid w:val="00510B65"/>
    <w:rsid w:val="00520BC5"/>
    <w:rsid w:val="005628AC"/>
    <w:rsid w:val="00563428"/>
    <w:rsid w:val="005717B2"/>
    <w:rsid w:val="005853DF"/>
    <w:rsid w:val="00597212"/>
    <w:rsid w:val="005A49B8"/>
    <w:rsid w:val="005A7FDF"/>
    <w:rsid w:val="005E0D2B"/>
    <w:rsid w:val="00607A24"/>
    <w:rsid w:val="00616B08"/>
    <w:rsid w:val="00616D81"/>
    <w:rsid w:val="006622DA"/>
    <w:rsid w:val="0067538B"/>
    <w:rsid w:val="00683E78"/>
    <w:rsid w:val="00687D07"/>
    <w:rsid w:val="00690E04"/>
    <w:rsid w:val="006A5A21"/>
    <w:rsid w:val="006C4767"/>
    <w:rsid w:val="006E3748"/>
    <w:rsid w:val="006F3511"/>
    <w:rsid w:val="007070A2"/>
    <w:rsid w:val="00707EF9"/>
    <w:rsid w:val="00725CF6"/>
    <w:rsid w:val="00731528"/>
    <w:rsid w:val="007336C8"/>
    <w:rsid w:val="00745847"/>
    <w:rsid w:val="00766D81"/>
    <w:rsid w:val="007724D8"/>
    <w:rsid w:val="00772B39"/>
    <w:rsid w:val="00783EAF"/>
    <w:rsid w:val="00792286"/>
    <w:rsid w:val="007B0BDA"/>
    <w:rsid w:val="007C64B3"/>
    <w:rsid w:val="007E46F9"/>
    <w:rsid w:val="00821CF4"/>
    <w:rsid w:val="00823FA9"/>
    <w:rsid w:val="00837D3D"/>
    <w:rsid w:val="00853218"/>
    <w:rsid w:val="008637CE"/>
    <w:rsid w:val="00874F90"/>
    <w:rsid w:val="0089483F"/>
    <w:rsid w:val="008A546D"/>
    <w:rsid w:val="008C2A9A"/>
    <w:rsid w:val="008C4BE7"/>
    <w:rsid w:val="008C5703"/>
    <w:rsid w:val="008D4B5F"/>
    <w:rsid w:val="008E5D54"/>
    <w:rsid w:val="0090290F"/>
    <w:rsid w:val="0091622A"/>
    <w:rsid w:val="009171E5"/>
    <w:rsid w:val="009210F0"/>
    <w:rsid w:val="009274B0"/>
    <w:rsid w:val="009360AE"/>
    <w:rsid w:val="00951D9A"/>
    <w:rsid w:val="00952182"/>
    <w:rsid w:val="0097463E"/>
    <w:rsid w:val="0098620E"/>
    <w:rsid w:val="009933F2"/>
    <w:rsid w:val="009B562E"/>
    <w:rsid w:val="009D2BE6"/>
    <w:rsid w:val="009D7926"/>
    <w:rsid w:val="009E525E"/>
    <w:rsid w:val="009F1602"/>
    <w:rsid w:val="009F6916"/>
    <w:rsid w:val="00A209E5"/>
    <w:rsid w:val="00A32A00"/>
    <w:rsid w:val="00A60974"/>
    <w:rsid w:val="00A62950"/>
    <w:rsid w:val="00A755CB"/>
    <w:rsid w:val="00A7668C"/>
    <w:rsid w:val="00A91228"/>
    <w:rsid w:val="00AA03E3"/>
    <w:rsid w:val="00AB1E34"/>
    <w:rsid w:val="00AC1C28"/>
    <w:rsid w:val="00AC334A"/>
    <w:rsid w:val="00AD14BE"/>
    <w:rsid w:val="00AF1B51"/>
    <w:rsid w:val="00B01D82"/>
    <w:rsid w:val="00B02DDD"/>
    <w:rsid w:val="00B1771C"/>
    <w:rsid w:val="00B27477"/>
    <w:rsid w:val="00B34879"/>
    <w:rsid w:val="00B504C2"/>
    <w:rsid w:val="00B50F70"/>
    <w:rsid w:val="00B622EA"/>
    <w:rsid w:val="00B66E05"/>
    <w:rsid w:val="00B80BF5"/>
    <w:rsid w:val="00B9291F"/>
    <w:rsid w:val="00B9308A"/>
    <w:rsid w:val="00BB2D98"/>
    <w:rsid w:val="00BB3D7E"/>
    <w:rsid w:val="00BC6E92"/>
    <w:rsid w:val="00BD39EA"/>
    <w:rsid w:val="00BD4CC1"/>
    <w:rsid w:val="00BD56D8"/>
    <w:rsid w:val="00C04A1D"/>
    <w:rsid w:val="00C12CA2"/>
    <w:rsid w:val="00C24644"/>
    <w:rsid w:val="00C37043"/>
    <w:rsid w:val="00C37DE0"/>
    <w:rsid w:val="00C42877"/>
    <w:rsid w:val="00C5098D"/>
    <w:rsid w:val="00C5144E"/>
    <w:rsid w:val="00C55F96"/>
    <w:rsid w:val="00C605FB"/>
    <w:rsid w:val="00C64F7B"/>
    <w:rsid w:val="00C65CEF"/>
    <w:rsid w:val="00C80A9D"/>
    <w:rsid w:val="00CC74E8"/>
    <w:rsid w:val="00CD1739"/>
    <w:rsid w:val="00CF4C0B"/>
    <w:rsid w:val="00CF52CC"/>
    <w:rsid w:val="00D1309B"/>
    <w:rsid w:val="00D13CBB"/>
    <w:rsid w:val="00D62E0C"/>
    <w:rsid w:val="00D87E1F"/>
    <w:rsid w:val="00D955C1"/>
    <w:rsid w:val="00DA024E"/>
    <w:rsid w:val="00DB2F92"/>
    <w:rsid w:val="00DC0A9E"/>
    <w:rsid w:val="00DD34A8"/>
    <w:rsid w:val="00DD5AEC"/>
    <w:rsid w:val="00DE0696"/>
    <w:rsid w:val="00DE5805"/>
    <w:rsid w:val="00DF5F91"/>
    <w:rsid w:val="00E0683C"/>
    <w:rsid w:val="00E1666B"/>
    <w:rsid w:val="00E33481"/>
    <w:rsid w:val="00E71F5D"/>
    <w:rsid w:val="00E84E08"/>
    <w:rsid w:val="00E90096"/>
    <w:rsid w:val="00EA76A6"/>
    <w:rsid w:val="00EB0D71"/>
    <w:rsid w:val="00EB7D9D"/>
    <w:rsid w:val="00EC3A68"/>
    <w:rsid w:val="00ED1B8E"/>
    <w:rsid w:val="00EF2859"/>
    <w:rsid w:val="00F034B6"/>
    <w:rsid w:val="00F23B5C"/>
    <w:rsid w:val="00F26794"/>
    <w:rsid w:val="00F61700"/>
    <w:rsid w:val="00F66EAF"/>
    <w:rsid w:val="00F716EC"/>
    <w:rsid w:val="00F75313"/>
    <w:rsid w:val="00F77DBE"/>
    <w:rsid w:val="00F82060"/>
    <w:rsid w:val="00FB395D"/>
    <w:rsid w:val="00F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71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3B4E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B4E16"/>
    <w:rPr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3B4E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4E16"/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475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Árpi</dc:creator>
  <cp:lastModifiedBy>Árpi</cp:lastModifiedBy>
  <cp:revision>170</cp:revision>
  <dcterms:created xsi:type="dcterms:W3CDTF">2016-01-31T12:32:00Z</dcterms:created>
  <dcterms:modified xsi:type="dcterms:W3CDTF">2016-02-13T08:44:00Z</dcterms:modified>
</cp:coreProperties>
</file>